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01529" w:rsidP="2D32C84E" w:rsidRDefault="2D32C84E" w14:paraId="2C078E63" w14:textId="7090352E">
      <w:pPr>
        <w:spacing w:after="0" w:line="240" w:lineRule="auto"/>
        <w:contextualSpacing/>
      </w:pPr>
      <w:r>
        <w:rPr>
          <w:noProof/>
        </w:rPr>
        <w:drawing>
          <wp:inline distT="0" distB="0" distL="0" distR="0" wp14:anchorId="0BCE17B3" wp14:editId="7F457595">
            <wp:extent cx="1185797" cy="473023"/>
            <wp:effectExtent l="0" t="0" r="0" b="0"/>
            <wp:docPr id="231060505" name="Picture 231060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797" cy="473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0A9" w:rsidP="00A217A3" w:rsidRDefault="003915F8" w14:paraId="6D9C9C73" w14:textId="24657C65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Early Childhood: PK-3</w:t>
      </w:r>
    </w:p>
    <w:p w:rsidR="00A217A3" w:rsidP="00B92833" w:rsidRDefault="00A217A3" w14:paraId="014BF3C0" w14:textId="1EDD24B1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Study Plan</w:t>
      </w:r>
    </w:p>
    <w:p w:rsidR="00892663" w:rsidP="24673773" w:rsidRDefault="00892663" w14:paraId="0CB2585C" w14:textId="77777777">
      <w:pPr>
        <w:rPr>
          <w:b/>
          <w:bCs/>
        </w:rPr>
      </w:pPr>
    </w:p>
    <w:p w:rsidR="71999788" w:rsidP="2D32C84E" w:rsidRDefault="06DC254E" w14:paraId="354BF833" w14:textId="7D2D5105">
      <w:pPr>
        <w:rPr>
          <w:b/>
          <w:bCs/>
        </w:rPr>
      </w:pPr>
      <w:bookmarkStart w:name="_Hlk114816554" w:id="0"/>
      <w:r w:rsidRPr="2D32C84E">
        <w:rPr>
          <w:b/>
          <w:bCs/>
        </w:rPr>
        <w:t xml:space="preserve">Name: _____________________________________  </w:t>
      </w:r>
      <w:r>
        <w:tab/>
      </w:r>
      <w:r>
        <w:tab/>
      </w:r>
      <w:r w:rsidRPr="2D32C84E" w:rsidR="425FF07F">
        <w:rPr>
          <w:b/>
          <w:bCs/>
        </w:rPr>
        <w:t>SID:  ___________________________</w:t>
      </w:r>
    </w:p>
    <w:p w:rsidR="00954E7E" w:rsidP="2D32C84E" w:rsidRDefault="00954E7E" w14:paraId="4E8A242D" w14:textId="17D7409E">
      <w:pPr>
        <w:rPr>
          <w:b/>
          <w:bCs/>
        </w:rPr>
      </w:pPr>
      <w:r>
        <w:rPr>
          <w:b/>
          <w:bCs/>
        </w:rPr>
        <w:t>Email Address: __________________________________</w:t>
      </w:r>
      <w:r>
        <w:rPr>
          <w:b/>
          <w:bCs/>
        </w:rPr>
        <w:tab/>
      </w:r>
      <w:r>
        <w:rPr>
          <w:b/>
          <w:bCs/>
        </w:rPr>
        <w:t>Phone Number: __________________</w:t>
      </w:r>
    </w:p>
    <w:p w:rsidRPr="00B92833" w:rsidR="00954E7E" w:rsidP="2D32C84E" w:rsidRDefault="00954E7E" w14:paraId="37D6ADEA" w14:textId="058BADAE">
      <w:pPr>
        <w:rPr>
          <w:b/>
          <w:bCs/>
        </w:rPr>
      </w:pPr>
      <w:r>
        <w:rPr>
          <w:b/>
          <w:bCs/>
        </w:rPr>
        <w:t>TEA ID# ________________________________________</w:t>
      </w:r>
      <w:r>
        <w:rPr>
          <w:b/>
          <w:bCs/>
        </w:rPr>
        <w:tab/>
      </w:r>
      <w:r>
        <w:rPr>
          <w:b/>
          <w:bCs/>
        </w:rPr>
        <w:t>Today’s Date: ____________________</w:t>
      </w:r>
    </w:p>
    <w:bookmarkEnd w:id="0"/>
    <w:p w:rsidR="00B92833" w:rsidP="00B92833" w:rsidRDefault="00B92833" w14:paraId="0D70231F" w14:textId="77777777">
      <w:r w:rsidRPr="24673773">
        <w:rPr>
          <w:b/>
          <w:bCs/>
        </w:rPr>
        <w:t>Analyz</w:t>
      </w:r>
      <w:r>
        <w:rPr>
          <w:b/>
          <w:bCs/>
        </w:rPr>
        <w:t>ing</w:t>
      </w:r>
      <w:r w:rsidRPr="24673773">
        <w:rPr>
          <w:b/>
          <w:bCs/>
        </w:rPr>
        <w:t xml:space="preserve"> Your Score</w:t>
      </w:r>
      <w:r>
        <w:rPr>
          <w:b/>
          <w:bCs/>
        </w:rPr>
        <w:t xml:space="preserve">s:  </w:t>
      </w:r>
      <w:r>
        <w:t>Use your item analysis sheet to calculate passing percentage score for each competency.  Use the following guidance to prioritize preparation:</w:t>
      </w:r>
    </w:p>
    <w:tbl>
      <w:tblPr>
        <w:tblW w:w="9900" w:type="dxa"/>
        <w:tblInd w:w="-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2340"/>
        <w:gridCol w:w="2520"/>
        <w:gridCol w:w="2790"/>
      </w:tblGrid>
      <w:tr w:rsidRPr="004A5BE4" w:rsidR="000D2A91" w:rsidTr="00876537" w14:paraId="79AE8FF7" w14:textId="77777777">
        <w:trPr>
          <w:trHeight w:val="354"/>
        </w:trPr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4A5BE4" w:rsidR="000D2A91" w:rsidP="00876537" w:rsidRDefault="000D2A91" w14:paraId="16758EA1" w14:textId="38D5F18A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</w:rPr>
            </w:pPr>
            <w:r w:rsidRPr="004A5BE4">
              <w:rPr>
                <w:rFonts w:ascii="Calibri" w:hAnsi="Calibri" w:eastAsia="Times New Roman" w:cs="Calibri"/>
                <w:sz w:val="20"/>
                <w:szCs w:val="20"/>
              </w:rPr>
              <w:t xml:space="preserve">0%-49% 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4A5BE4" w:rsidR="000D2A91" w:rsidP="00876537" w:rsidRDefault="000D2A91" w14:paraId="36ED6DDC" w14:textId="02A009E3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b/>
                <w:bCs/>
              </w:rPr>
            </w:pPr>
            <w:r w:rsidRPr="004A5BE4">
              <w:rPr>
                <w:rFonts w:ascii="Calibri" w:hAnsi="Calibri" w:eastAsia="Times New Roman" w:cs="Calibri"/>
                <w:sz w:val="20"/>
                <w:szCs w:val="20"/>
              </w:rPr>
              <w:t xml:space="preserve">50-69% 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4A5BE4" w:rsidR="000D2A91" w:rsidP="00876537" w:rsidRDefault="000D2A91" w14:paraId="4D9C73AD" w14:textId="50A7F945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b/>
                <w:bCs/>
              </w:rPr>
            </w:pPr>
            <w:r w:rsidRPr="004A5BE4">
              <w:rPr>
                <w:rFonts w:ascii="Calibri" w:hAnsi="Calibri" w:eastAsia="Times New Roman" w:cs="Calibri"/>
                <w:sz w:val="20"/>
                <w:szCs w:val="20"/>
              </w:rPr>
              <w:t xml:space="preserve">70%-79% </w:t>
            </w:r>
          </w:p>
        </w:tc>
        <w:tc>
          <w:tcPr>
            <w:tcW w:w="2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4A5BE4" w:rsidR="000D2A91" w:rsidP="00876537" w:rsidRDefault="000D2A91" w14:paraId="060E9D20" w14:textId="5712A190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b/>
                <w:bCs/>
              </w:rPr>
            </w:pPr>
            <w:r w:rsidRPr="004A5BE4">
              <w:rPr>
                <w:rFonts w:ascii="Calibri" w:hAnsi="Calibri" w:eastAsia="Times New Roman" w:cs="Calibri"/>
                <w:sz w:val="20"/>
                <w:szCs w:val="20"/>
              </w:rPr>
              <w:t xml:space="preserve">80%-100% </w:t>
            </w:r>
          </w:p>
        </w:tc>
      </w:tr>
      <w:tr w:rsidRPr="00F82A5D" w:rsidR="000D2A91" w:rsidTr="00876537" w14:paraId="4EE25217" w14:textId="77777777">
        <w:trPr>
          <w:trHeight w:val="381"/>
        </w:trPr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F82A5D" w:rsidR="000D2A91" w:rsidP="00876537" w:rsidRDefault="000D2A91" w14:paraId="3CFDB87E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F82A5D">
              <w:rPr>
                <w:rFonts w:ascii="Calibri" w:hAnsi="Calibri" w:eastAsia="Times New Roman" w:cs="Calibri"/>
                <w:sz w:val="18"/>
                <w:szCs w:val="18"/>
              </w:rPr>
              <w:t xml:space="preserve">Highest </w:t>
            </w:r>
            <w:r w:rsidRPr="00F82A5D">
              <w:rPr>
                <w:rFonts w:ascii="Segoe UI" w:hAnsi="Segoe UI" w:eastAsia="Times New Roman" w:cs="Segoe UI"/>
                <w:sz w:val="18"/>
                <w:szCs w:val="18"/>
              </w:rPr>
              <w:t>Priority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="000D2A91" w:rsidP="00876537" w:rsidRDefault="000D2A91" w14:paraId="4F0A99FD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F82A5D">
              <w:rPr>
                <w:rFonts w:ascii="Segoe UI" w:hAnsi="Segoe UI" w:eastAsia="Times New Roman" w:cs="Segoe UI"/>
                <w:sz w:val="18"/>
                <w:szCs w:val="18"/>
              </w:rPr>
              <w:t>Almost there</w:t>
            </w:r>
          </w:p>
          <w:p w:rsidRPr="00F82A5D" w:rsidR="000D2A91" w:rsidP="00876537" w:rsidRDefault="000D2A91" w14:paraId="6C9B9256" w14:textId="00BAC8D1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</w:rPr>
              <w:t xml:space="preserve">Include in preparation 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F82A5D" w:rsidR="000D2A91" w:rsidP="00876537" w:rsidRDefault="000D2A91" w14:paraId="2749E1E8" w14:textId="72B04686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F82A5D">
              <w:rPr>
                <w:rFonts w:ascii="Segoe UI" w:hAnsi="Segoe UI" w:eastAsia="Times New Roman" w:cs="Segoe UI"/>
                <w:sz w:val="18"/>
                <w:szCs w:val="18"/>
              </w:rPr>
              <w:t xml:space="preserve">Stable – </w:t>
            </w:r>
            <w:r>
              <w:rPr>
                <w:rFonts w:ascii="Segoe UI" w:hAnsi="Segoe UI" w:eastAsia="Times New Roman" w:cs="Segoe UI"/>
                <w:sz w:val="18"/>
                <w:szCs w:val="18"/>
              </w:rPr>
              <w:t xml:space="preserve">Can’t forget </w:t>
            </w:r>
          </w:p>
        </w:tc>
        <w:tc>
          <w:tcPr>
            <w:tcW w:w="2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F82A5D" w:rsidR="000D2A91" w:rsidP="00876537" w:rsidRDefault="000D2A91" w14:paraId="586C5413" w14:textId="28B46C6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</w:rPr>
              <w:t xml:space="preserve">Continue reviewing </w:t>
            </w:r>
          </w:p>
        </w:tc>
      </w:tr>
      <w:tr w:rsidRPr="004A5BE4" w:rsidR="00B92833" w:rsidTr="00876537" w14:paraId="29BC5F64" w14:textId="77777777">
        <w:trPr>
          <w:trHeight w:val="274"/>
        </w:trPr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4A5BE4" w:rsidR="00B92833" w:rsidP="00876537" w:rsidRDefault="00B92833" w14:paraId="22000630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</w:rPr>
            </w:pPr>
            <w:r w:rsidRPr="004D5689">
              <w:rPr>
                <w:rFonts w:ascii="Segoe UI" w:hAnsi="Segoe UI" w:eastAsia="Times New Roman" w:cs="Segoe UI"/>
                <w:sz w:val="18"/>
                <w:szCs w:val="18"/>
              </w:rPr>
              <w:t>Priority #1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B92833" w:rsidP="00876537" w:rsidRDefault="00B92833" w14:paraId="75FA17D1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</w:rPr>
              <w:t>Priority #2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B92833" w:rsidP="00876537" w:rsidRDefault="00B92833" w14:paraId="1670B436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</w:rPr>
              <w:t>Priority #3</w:t>
            </w:r>
          </w:p>
        </w:tc>
        <w:tc>
          <w:tcPr>
            <w:tcW w:w="2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B92833" w:rsidP="00876537" w:rsidRDefault="00B92833" w14:paraId="7CBE4079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</w:rPr>
              <w:t>Priority #4</w:t>
            </w:r>
          </w:p>
        </w:tc>
      </w:tr>
    </w:tbl>
    <w:p w:rsidR="00B92833" w:rsidP="003A6250" w:rsidRDefault="00B92833" w14:paraId="28D4EDDF" w14:textId="77777777"/>
    <w:tbl>
      <w:tblPr>
        <w:tblStyle w:val="TableGrid"/>
        <w:tblW w:w="11155" w:type="dxa"/>
        <w:jc w:val="center"/>
        <w:tblLook w:val="04A0" w:firstRow="1" w:lastRow="0" w:firstColumn="1" w:lastColumn="0" w:noHBand="0" w:noVBand="1"/>
      </w:tblPr>
      <w:tblGrid>
        <w:gridCol w:w="2772"/>
        <w:gridCol w:w="965"/>
        <w:gridCol w:w="1298"/>
        <w:gridCol w:w="4230"/>
        <w:gridCol w:w="1890"/>
      </w:tblGrid>
      <w:tr w:rsidRPr="00EB0A31" w:rsidR="00F40809" w:rsidTr="7AD9A548" w14:paraId="368B4793" w14:textId="6AA190D9">
        <w:trPr>
          <w:trHeight w:val="198"/>
          <w:jc w:val="center"/>
        </w:trPr>
        <w:tc>
          <w:tcPr>
            <w:tcW w:w="11155" w:type="dxa"/>
            <w:gridSpan w:val="5"/>
            <w:shd w:val="clear" w:color="auto" w:fill="FFE8F4"/>
            <w:tcMar/>
          </w:tcPr>
          <w:p w:rsidRPr="00EB0A31" w:rsidR="00F40809" w:rsidP="003B7130" w:rsidRDefault="00F40809" w14:paraId="761418D9" w14:textId="77777777">
            <w:pPr>
              <w:jc w:val="center"/>
              <w:rPr>
                <w:b/>
                <w:bCs/>
              </w:rPr>
            </w:pPr>
            <w:r w:rsidRPr="00EB0A31">
              <w:rPr>
                <w:b/>
                <w:bCs/>
              </w:rPr>
              <w:t>Domain I</w:t>
            </w:r>
          </w:p>
          <w:p w:rsidRPr="00EB0A31" w:rsidR="00F40809" w:rsidP="003B7130" w:rsidRDefault="005A125D" w14:paraId="533EBD35" w14:textId="6F706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Child Development</w:t>
            </w:r>
          </w:p>
        </w:tc>
      </w:tr>
      <w:tr w:rsidRPr="00EB0A31" w:rsidR="00E020C6" w:rsidTr="7AD9A548" w14:paraId="436DD313" w14:textId="7675CC4B">
        <w:trPr>
          <w:trHeight w:val="644"/>
          <w:jc w:val="center"/>
        </w:trPr>
        <w:tc>
          <w:tcPr>
            <w:tcW w:w="2772" w:type="dxa"/>
            <w:shd w:val="clear" w:color="auto" w:fill="FFE8F4"/>
            <w:tcMar/>
          </w:tcPr>
          <w:p w:rsidRPr="00EB0A31" w:rsidR="00E020C6" w:rsidP="00954E7E" w:rsidRDefault="00E020C6" w14:paraId="1845994A" w14:textId="38D71772">
            <w:pPr>
              <w:jc w:val="center"/>
              <w:rPr>
                <w:b/>
                <w:bCs/>
              </w:rPr>
            </w:pPr>
            <w:r w:rsidRPr="00EB0A31">
              <w:rPr>
                <w:b/>
                <w:bCs/>
              </w:rPr>
              <w:t>Competency</w:t>
            </w:r>
          </w:p>
        </w:tc>
        <w:tc>
          <w:tcPr>
            <w:tcW w:w="965" w:type="dxa"/>
            <w:shd w:val="clear" w:color="auto" w:fill="FFE8F4"/>
            <w:tcMar/>
          </w:tcPr>
          <w:p w:rsidRPr="00EB0A31" w:rsidR="00E020C6" w:rsidP="00954E7E" w:rsidRDefault="00E020C6" w14:paraId="115DE938" w14:textId="31546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Priority</w:t>
            </w:r>
          </w:p>
        </w:tc>
        <w:tc>
          <w:tcPr>
            <w:tcW w:w="1298" w:type="dxa"/>
            <w:shd w:val="clear" w:color="auto" w:fill="FFE8F4"/>
            <w:tcMar/>
          </w:tcPr>
          <w:p w:rsidRPr="00EB0A31" w:rsidR="00E020C6" w:rsidP="00954E7E" w:rsidRDefault="00E020C6" w14:paraId="5AC8C583" w14:textId="6CF5AB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4230" w:type="dxa"/>
            <w:shd w:val="clear" w:color="auto" w:fill="FFE8F4"/>
            <w:tcMar/>
          </w:tcPr>
          <w:p w:rsidRPr="00EB0A31" w:rsidR="00E020C6" w:rsidP="00954E7E" w:rsidRDefault="00E020C6" w14:paraId="5E9312BF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Event/Activity</w:t>
            </w:r>
          </w:p>
        </w:tc>
        <w:tc>
          <w:tcPr>
            <w:tcW w:w="1890" w:type="dxa"/>
            <w:shd w:val="clear" w:color="auto" w:fill="FFE8F4"/>
            <w:tcMar/>
          </w:tcPr>
          <w:p w:rsidRPr="00EB0A31" w:rsidR="00E020C6" w:rsidP="00954E7E" w:rsidRDefault="00E020C6" w14:paraId="202B52B5" w14:textId="7E8CCE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 in session</w:t>
            </w:r>
          </w:p>
        </w:tc>
      </w:tr>
      <w:tr w:rsidR="00E020C6" w:rsidTr="7AD9A548" w14:paraId="02B4D50C" w14:textId="3910AE2A">
        <w:trPr>
          <w:trHeight w:val="930"/>
          <w:jc w:val="center"/>
        </w:trPr>
        <w:tc>
          <w:tcPr>
            <w:tcW w:w="2772" w:type="dxa"/>
            <w:tcMar/>
            <w:vAlign w:val="center"/>
          </w:tcPr>
          <w:p w:rsidR="00E020C6" w:rsidP="00D02810" w:rsidRDefault="00E020C6" w14:paraId="67475338" w14:textId="52664A92">
            <w:r>
              <w:t xml:space="preserve">001:  Foundations of </w:t>
            </w:r>
            <w:r w:rsidR="005A125D">
              <w:t>Child Development</w:t>
            </w:r>
          </w:p>
        </w:tc>
        <w:tc>
          <w:tcPr>
            <w:tcW w:w="965" w:type="dxa"/>
            <w:tcMar/>
          </w:tcPr>
          <w:p w:rsidR="00E020C6" w:rsidP="003A6250" w:rsidRDefault="00E020C6" w14:paraId="4AEF4C91" w14:textId="77777777"/>
        </w:tc>
        <w:tc>
          <w:tcPr>
            <w:tcW w:w="1298" w:type="dxa"/>
            <w:tcMar/>
          </w:tcPr>
          <w:p w:rsidR="00E020C6" w:rsidP="003A6250" w:rsidRDefault="00E020C6" w14:paraId="59592AAB" w14:textId="77777777"/>
        </w:tc>
        <w:tc>
          <w:tcPr>
            <w:tcW w:w="4230" w:type="dxa"/>
            <w:shd w:val="clear" w:color="auto" w:fill="auto"/>
            <w:tcMar/>
          </w:tcPr>
          <w:p w:rsidR="00E020C6" w:rsidP="003A6250" w:rsidRDefault="00E020C6" w14:paraId="19704A37" w14:textId="77777777"/>
        </w:tc>
        <w:tc>
          <w:tcPr>
            <w:tcW w:w="1890" w:type="dxa"/>
            <w:shd w:val="clear" w:color="auto" w:fill="auto"/>
            <w:tcMar/>
          </w:tcPr>
          <w:p w:rsidR="00E020C6" w:rsidP="003A6250" w:rsidRDefault="00E020C6" w14:paraId="4FF654E1" w14:textId="72469934"/>
        </w:tc>
      </w:tr>
      <w:tr w:rsidR="00E020C6" w:rsidTr="7AD9A548" w14:paraId="422BE876" w14:textId="38230A7D">
        <w:trPr>
          <w:trHeight w:val="900"/>
          <w:jc w:val="center"/>
        </w:trPr>
        <w:tc>
          <w:tcPr>
            <w:tcW w:w="2772" w:type="dxa"/>
            <w:tcMar/>
            <w:vAlign w:val="center"/>
          </w:tcPr>
          <w:p w:rsidR="00E020C6" w:rsidP="00D02810" w:rsidRDefault="00E020C6" w14:paraId="6E5DDE5C" w14:textId="52F70A18">
            <w:r>
              <w:t xml:space="preserve">002:  </w:t>
            </w:r>
            <w:r w:rsidR="005A125D">
              <w:t>The Early Learning Process</w:t>
            </w:r>
            <w:r>
              <w:t xml:space="preserve"> </w:t>
            </w:r>
          </w:p>
        </w:tc>
        <w:tc>
          <w:tcPr>
            <w:tcW w:w="965" w:type="dxa"/>
            <w:tcMar/>
          </w:tcPr>
          <w:p w:rsidR="00E020C6" w:rsidP="003A6250" w:rsidRDefault="00E020C6" w14:paraId="031E8383" w14:textId="77777777"/>
        </w:tc>
        <w:tc>
          <w:tcPr>
            <w:tcW w:w="1298" w:type="dxa"/>
            <w:tcMar/>
          </w:tcPr>
          <w:p w:rsidR="00E020C6" w:rsidP="003A6250" w:rsidRDefault="00E020C6" w14:paraId="44A7F163" w14:textId="77777777"/>
        </w:tc>
        <w:tc>
          <w:tcPr>
            <w:tcW w:w="4230" w:type="dxa"/>
            <w:shd w:val="clear" w:color="auto" w:fill="auto"/>
            <w:tcMar/>
          </w:tcPr>
          <w:p w:rsidR="00E020C6" w:rsidP="003A6250" w:rsidRDefault="00E020C6" w14:paraId="3B984525" w14:textId="77777777"/>
        </w:tc>
        <w:tc>
          <w:tcPr>
            <w:tcW w:w="1890" w:type="dxa"/>
            <w:shd w:val="clear" w:color="auto" w:fill="auto"/>
            <w:tcMar/>
          </w:tcPr>
          <w:p w:rsidR="00E020C6" w:rsidP="003A6250" w:rsidRDefault="00E020C6" w14:paraId="33563394" w14:textId="60C3336A"/>
        </w:tc>
      </w:tr>
      <w:tr w:rsidR="005A125D" w:rsidTr="7AD9A548" w14:paraId="4C2C2534" w14:textId="77777777">
        <w:trPr>
          <w:trHeight w:val="765"/>
          <w:jc w:val="center"/>
        </w:trPr>
        <w:tc>
          <w:tcPr>
            <w:tcW w:w="2772" w:type="dxa"/>
            <w:tcMar/>
            <w:vAlign w:val="center"/>
          </w:tcPr>
          <w:p w:rsidR="005A125D" w:rsidP="00D02810" w:rsidRDefault="005A125D" w14:paraId="6D3EAC76" w14:textId="65B1E4EF">
            <w:r>
              <w:t>003: Family Engagement</w:t>
            </w:r>
          </w:p>
        </w:tc>
        <w:tc>
          <w:tcPr>
            <w:tcW w:w="965" w:type="dxa"/>
            <w:tcMar/>
          </w:tcPr>
          <w:p w:rsidR="005A125D" w:rsidP="003A6250" w:rsidRDefault="005A125D" w14:paraId="186B1B1D" w14:textId="77777777"/>
        </w:tc>
        <w:tc>
          <w:tcPr>
            <w:tcW w:w="1298" w:type="dxa"/>
            <w:tcMar/>
          </w:tcPr>
          <w:p w:rsidR="005A125D" w:rsidP="003A6250" w:rsidRDefault="005A125D" w14:paraId="5FFBDEE8" w14:textId="77777777"/>
        </w:tc>
        <w:tc>
          <w:tcPr>
            <w:tcW w:w="4230" w:type="dxa"/>
            <w:shd w:val="clear" w:color="auto" w:fill="auto"/>
            <w:tcMar/>
          </w:tcPr>
          <w:p w:rsidR="005A125D" w:rsidP="003A6250" w:rsidRDefault="005A125D" w14:paraId="5CA34D09" w14:textId="77777777"/>
        </w:tc>
        <w:tc>
          <w:tcPr>
            <w:tcW w:w="1890" w:type="dxa"/>
            <w:shd w:val="clear" w:color="auto" w:fill="auto"/>
            <w:tcMar/>
          </w:tcPr>
          <w:p w:rsidR="005A125D" w:rsidP="003A6250" w:rsidRDefault="005A125D" w14:paraId="7FCF3B8A" w14:textId="77777777"/>
        </w:tc>
      </w:tr>
      <w:tr w:rsidRPr="00EB0A31" w:rsidR="00D02810" w:rsidTr="7AD9A548" w14:paraId="0046E6A6" w14:textId="0D058A43">
        <w:trPr>
          <w:trHeight w:val="183"/>
          <w:jc w:val="center"/>
        </w:trPr>
        <w:tc>
          <w:tcPr>
            <w:tcW w:w="11155" w:type="dxa"/>
            <w:gridSpan w:val="5"/>
            <w:shd w:val="clear" w:color="auto" w:fill="FFE8F4"/>
            <w:tcMar/>
          </w:tcPr>
          <w:p w:rsidRPr="00EB0A31" w:rsidR="00D02810" w:rsidP="004B01E9" w:rsidRDefault="00D02810" w14:paraId="67C8CC91" w14:textId="77777777">
            <w:pPr>
              <w:jc w:val="center"/>
              <w:rPr>
                <w:b/>
                <w:bCs/>
              </w:rPr>
            </w:pPr>
            <w:r w:rsidRPr="00EB0A31">
              <w:rPr>
                <w:b/>
                <w:bCs/>
              </w:rPr>
              <w:t>Domain II</w:t>
            </w:r>
          </w:p>
          <w:p w:rsidRPr="00EB0A31" w:rsidR="00D02810" w:rsidP="004B01E9" w:rsidRDefault="005A125D" w14:paraId="2895E97C" w14:textId="7021BE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The Instructional Setting</w:t>
            </w:r>
          </w:p>
        </w:tc>
      </w:tr>
      <w:tr w:rsidRPr="00EB0A31" w:rsidR="00E020C6" w:rsidTr="7AD9A548" w14:paraId="22C45F7C" w14:textId="77777777">
        <w:trPr>
          <w:trHeight w:val="575"/>
          <w:jc w:val="center"/>
        </w:trPr>
        <w:tc>
          <w:tcPr>
            <w:tcW w:w="2772" w:type="dxa"/>
            <w:shd w:val="clear" w:color="auto" w:fill="FFE8F4"/>
            <w:tcMar/>
            <w:vAlign w:val="center"/>
          </w:tcPr>
          <w:p w:rsidRPr="00EB0A31" w:rsidR="00E020C6" w:rsidP="000076E5" w:rsidRDefault="00E020C6" w14:paraId="51A80889" w14:textId="3D39008F">
            <w:pPr>
              <w:rPr>
                <w:b/>
                <w:bCs/>
              </w:rPr>
            </w:pPr>
            <w:r w:rsidRPr="00EB0A31">
              <w:rPr>
                <w:b/>
                <w:bCs/>
              </w:rPr>
              <w:t>Competency</w:t>
            </w:r>
          </w:p>
        </w:tc>
        <w:tc>
          <w:tcPr>
            <w:tcW w:w="965" w:type="dxa"/>
            <w:shd w:val="clear" w:color="auto" w:fill="FFE8F4"/>
            <w:tcMar/>
          </w:tcPr>
          <w:p w:rsidRPr="00EB0A31" w:rsidR="00E020C6" w:rsidP="000076E5" w:rsidRDefault="00E020C6" w14:paraId="0C24E6FF" w14:textId="299A97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Priority</w:t>
            </w:r>
          </w:p>
        </w:tc>
        <w:tc>
          <w:tcPr>
            <w:tcW w:w="1298" w:type="dxa"/>
            <w:shd w:val="clear" w:color="auto" w:fill="FFE8F4"/>
            <w:tcMar/>
          </w:tcPr>
          <w:p w:rsidRPr="00EB0A31" w:rsidR="00E020C6" w:rsidP="000076E5" w:rsidRDefault="00E020C6" w14:paraId="7EBE7796" w14:textId="4CA583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4230" w:type="dxa"/>
            <w:shd w:val="clear" w:color="auto" w:fill="FFE8F4"/>
            <w:tcMar/>
          </w:tcPr>
          <w:p w:rsidRPr="00EB0A31" w:rsidR="00E020C6" w:rsidP="000076E5" w:rsidRDefault="00E020C6" w14:paraId="3A412F96" w14:textId="467CA0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Event/Activity</w:t>
            </w:r>
          </w:p>
        </w:tc>
        <w:tc>
          <w:tcPr>
            <w:tcW w:w="1890" w:type="dxa"/>
            <w:shd w:val="clear" w:color="auto" w:fill="FFE8F4"/>
            <w:tcMar/>
          </w:tcPr>
          <w:p w:rsidRPr="00EB0A31" w:rsidR="00E020C6" w:rsidP="000076E5" w:rsidRDefault="00E020C6" w14:paraId="6BFEA31C" w14:textId="3626C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 in session</w:t>
            </w:r>
          </w:p>
        </w:tc>
      </w:tr>
      <w:tr w:rsidR="00E020C6" w:rsidTr="7AD9A548" w14:paraId="7F54E011" w14:textId="1A2AF5EB">
        <w:trPr>
          <w:trHeight w:val="602"/>
          <w:jc w:val="center"/>
        </w:trPr>
        <w:tc>
          <w:tcPr>
            <w:tcW w:w="2772" w:type="dxa"/>
            <w:tcMar/>
            <w:vAlign w:val="center"/>
          </w:tcPr>
          <w:p w:rsidR="00E020C6" w:rsidP="000076E5" w:rsidRDefault="00E020C6" w14:paraId="29669E65" w14:textId="322AAFE0">
            <w:r>
              <w:t>00</w:t>
            </w:r>
            <w:r w:rsidR="005A125D">
              <w:t>4</w:t>
            </w:r>
            <w:r>
              <w:t xml:space="preserve">:  </w:t>
            </w:r>
            <w:r w:rsidR="005A125D">
              <w:t>Social Skills, Emotional Development, and Behavior Support</w:t>
            </w:r>
          </w:p>
        </w:tc>
        <w:tc>
          <w:tcPr>
            <w:tcW w:w="965" w:type="dxa"/>
            <w:tcMar/>
          </w:tcPr>
          <w:p w:rsidR="00E020C6" w:rsidP="000076E5" w:rsidRDefault="00E020C6" w14:paraId="3DEC7B1E" w14:textId="77777777"/>
        </w:tc>
        <w:tc>
          <w:tcPr>
            <w:tcW w:w="1298" w:type="dxa"/>
            <w:tcMar/>
          </w:tcPr>
          <w:p w:rsidR="00E020C6" w:rsidP="000076E5" w:rsidRDefault="00E020C6" w14:paraId="343C1094" w14:textId="77777777"/>
        </w:tc>
        <w:tc>
          <w:tcPr>
            <w:tcW w:w="4230" w:type="dxa"/>
            <w:shd w:val="clear" w:color="auto" w:fill="auto"/>
            <w:tcMar/>
          </w:tcPr>
          <w:p w:rsidR="00E020C6" w:rsidP="000076E5" w:rsidRDefault="00E020C6" w14:paraId="1A7ED81B" w14:textId="77777777"/>
        </w:tc>
        <w:tc>
          <w:tcPr>
            <w:tcW w:w="1890" w:type="dxa"/>
            <w:shd w:val="clear" w:color="auto" w:fill="auto"/>
            <w:tcMar/>
          </w:tcPr>
          <w:p w:rsidR="00E020C6" w:rsidP="000076E5" w:rsidRDefault="00E020C6" w14:paraId="7D28F0DD" w14:textId="2E3AA2A8"/>
        </w:tc>
      </w:tr>
      <w:tr w:rsidR="00E020C6" w:rsidTr="7AD9A548" w14:paraId="4FA53207" w14:textId="26AD4CD7">
        <w:trPr>
          <w:trHeight w:val="810"/>
          <w:jc w:val="center"/>
        </w:trPr>
        <w:tc>
          <w:tcPr>
            <w:tcW w:w="2772" w:type="dxa"/>
            <w:tcMar/>
            <w:vAlign w:val="center"/>
          </w:tcPr>
          <w:p w:rsidR="00E020C6" w:rsidP="000076E5" w:rsidRDefault="00E020C6" w14:paraId="5A4DA605" w14:textId="19EF56F0">
            <w:r>
              <w:t>00</w:t>
            </w:r>
            <w:r w:rsidR="005A125D">
              <w:t>5</w:t>
            </w:r>
            <w:r>
              <w:t xml:space="preserve">:  </w:t>
            </w:r>
            <w:r w:rsidR="005A125D">
              <w:t>The Instructional Setting</w:t>
            </w:r>
          </w:p>
        </w:tc>
        <w:tc>
          <w:tcPr>
            <w:tcW w:w="965" w:type="dxa"/>
            <w:tcMar/>
          </w:tcPr>
          <w:p w:rsidR="00E020C6" w:rsidP="000076E5" w:rsidRDefault="00E020C6" w14:paraId="0BE120B6" w14:textId="77777777"/>
        </w:tc>
        <w:tc>
          <w:tcPr>
            <w:tcW w:w="1298" w:type="dxa"/>
            <w:tcMar/>
          </w:tcPr>
          <w:p w:rsidR="00E020C6" w:rsidP="000076E5" w:rsidRDefault="00E020C6" w14:paraId="56B09732" w14:textId="77777777"/>
        </w:tc>
        <w:tc>
          <w:tcPr>
            <w:tcW w:w="4230" w:type="dxa"/>
            <w:shd w:val="clear" w:color="auto" w:fill="auto"/>
            <w:tcMar/>
          </w:tcPr>
          <w:p w:rsidR="00E020C6" w:rsidP="000076E5" w:rsidRDefault="00E020C6" w14:paraId="653B5D00" w14:textId="77777777"/>
        </w:tc>
        <w:tc>
          <w:tcPr>
            <w:tcW w:w="1890" w:type="dxa"/>
            <w:shd w:val="clear" w:color="auto" w:fill="auto"/>
            <w:tcMar/>
          </w:tcPr>
          <w:p w:rsidR="00E020C6" w:rsidP="000076E5" w:rsidRDefault="00E020C6" w14:paraId="6169A600" w14:textId="4CA807AD"/>
        </w:tc>
      </w:tr>
      <w:tr w:rsidRPr="00EB0A31" w:rsidR="000076E5" w:rsidTr="7AD9A548" w14:paraId="795B4087" w14:textId="5A1401F6">
        <w:trPr>
          <w:trHeight w:val="183"/>
          <w:jc w:val="center"/>
        </w:trPr>
        <w:tc>
          <w:tcPr>
            <w:tcW w:w="11155" w:type="dxa"/>
            <w:gridSpan w:val="5"/>
            <w:shd w:val="clear" w:color="auto" w:fill="FFE8F4"/>
            <w:tcMar/>
          </w:tcPr>
          <w:p w:rsidRPr="00EB0A31" w:rsidR="000076E5" w:rsidP="000076E5" w:rsidRDefault="000076E5" w14:paraId="59C54883" w14:textId="77777777">
            <w:pPr>
              <w:jc w:val="center"/>
              <w:rPr>
                <w:b/>
                <w:bCs/>
              </w:rPr>
            </w:pPr>
            <w:r w:rsidRPr="00EB0A31">
              <w:rPr>
                <w:b/>
                <w:bCs/>
              </w:rPr>
              <w:t>Domain III</w:t>
            </w:r>
          </w:p>
          <w:p w:rsidRPr="00EB0A31" w:rsidR="000076E5" w:rsidP="000076E5" w:rsidRDefault="005A125D" w14:paraId="4C9C1481" w14:textId="39559C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Educating All Learners</w:t>
            </w:r>
          </w:p>
        </w:tc>
      </w:tr>
      <w:tr w:rsidRPr="00EB0A31" w:rsidR="00E020C6" w:rsidTr="7AD9A548" w14:paraId="5988CEBA" w14:textId="77777777">
        <w:trPr>
          <w:trHeight w:val="183"/>
          <w:jc w:val="center"/>
        </w:trPr>
        <w:tc>
          <w:tcPr>
            <w:tcW w:w="2772" w:type="dxa"/>
            <w:shd w:val="clear" w:color="auto" w:fill="FFE8F4"/>
            <w:tcMar/>
            <w:vAlign w:val="center"/>
          </w:tcPr>
          <w:p w:rsidRPr="00EB0A31" w:rsidR="00E020C6" w:rsidP="000076E5" w:rsidRDefault="00E020C6" w14:paraId="3292B2B4" w14:textId="6CA816DA">
            <w:pPr>
              <w:rPr>
                <w:b/>
                <w:bCs/>
              </w:rPr>
            </w:pPr>
            <w:r w:rsidRPr="00EB0A31">
              <w:rPr>
                <w:b/>
                <w:bCs/>
              </w:rPr>
              <w:t>Competency</w:t>
            </w:r>
          </w:p>
        </w:tc>
        <w:tc>
          <w:tcPr>
            <w:tcW w:w="965" w:type="dxa"/>
            <w:shd w:val="clear" w:color="auto" w:fill="FFE8F4"/>
            <w:tcMar/>
          </w:tcPr>
          <w:p w:rsidRPr="00EB0A31" w:rsidR="00E020C6" w:rsidP="000076E5" w:rsidRDefault="00E020C6" w14:paraId="31CA99DE" w14:textId="22A794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Priority</w:t>
            </w:r>
          </w:p>
        </w:tc>
        <w:tc>
          <w:tcPr>
            <w:tcW w:w="1298" w:type="dxa"/>
            <w:shd w:val="clear" w:color="auto" w:fill="FFE8F4"/>
            <w:tcMar/>
          </w:tcPr>
          <w:p w:rsidRPr="00EB0A31" w:rsidR="00E020C6" w:rsidP="000076E5" w:rsidRDefault="00E020C6" w14:paraId="447D9DC2" w14:textId="669138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4230" w:type="dxa"/>
            <w:shd w:val="clear" w:color="auto" w:fill="FFE8F4"/>
            <w:tcMar/>
          </w:tcPr>
          <w:p w:rsidRPr="00EB0A31" w:rsidR="00E020C6" w:rsidP="000076E5" w:rsidRDefault="00E020C6" w14:paraId="4D962FAA" w14:textId="5E7B96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Event/Activity</w:t>
            </w:r>
          </w:p>
        </w:tc>
        <w:tc>
          <w:tcPr>
            <w:tcW w:w="1890" w:type="dxa"/>
            <w:shd w:val="clear" w:color="auto" w:fill="FFE8F4"/>
            <w:tcMar/>
          </w:tcPr>
          <w:p w:rsidRPr="00EB0A31" w:rsidR="00E020C6" w:rsidP="000076E5" w:rsidRDefault="00E020C6" w14:paraId="2219F997" w14:textId="463D0B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 in session</w:t>
            </w:r>
          </w:p>
        </w:tc>
      </w:tr>
      <w:tr w:rsidR="00E020C6" w:rsidTr="7AD9A548" w14:paraId="0AF2E0D9" w14:textId="1ACB8669">
        <w:trPr>
          <w:trHeight w:val="960"/>
          <w:jc w:val="center"/>
        </w:trPr>
        <w:tc>
          <w:tcPr>
            <w:tcW w:w="2772" w:type="dxa"/>
            <w:tcMar/>
            <w:vAlign w:val="center"/>
          </w:tcPr>
          <w:p w:rsidR="00E020C6" w:rsidP="000076E5" w:rsidRDefault="5D350771" w14:paraId="12FFE5CD" w14:textId="6131E526">
            <w:r>
              <w:t>00</w:t>
            </w:r>
            <w:r w:rsidR="77D4F2E8">
              <w:t>6</w:t>
            </w:r>
            <w:r>
              <w:t xml:space="preserve">: </w:t>
            </w:r>
            <w:r w:rsidR="13ECC650">
              <w:t xml:space="preserve"> </w:t>
            </w:r>
            <w:r w:rsidR="232CB352">
              <w:t>Differentiation Strategies in Planning and Practice</w:t>
            </w:r>
            <w:r>
              <w:t xml:space="preserve"> </w:t>
            </w:r>
          </w:p>
        </w:tc>
        <w:tc>
          <w:tcPr>
            <w:tcW w:w="965" w:type="dxa"/>
            <w:tcMar/>
          </w:tcPr>
          <w:p w:rsidR="00E020C6" w:rsidP="000076E5" w:rsidRDefault="00E020C6" w14:paraId="1DA6EA05" w14:textId="77777777"/>
        </w:tc>
        <w:tc>
          <w:tcPr>
            <w:tcW w:w="1298" w:type="dxa"/>
            <w:tcMar/>
          </w:tcPr>
          <w:p w:rsidR="00E020C6" w:rsidP="000076E5" w:rsidRDefault="00E020C6" w14:paraId="276C9091" w14:textId="77777777"/>
        </w:tc>
        <w:tc>
          <w:tcPr>
            <w:tcW w:w="4230" w:type="dxa"/>
            <w:shd w:val="clear" w:color="auto" w:fill="auto"/>
            <w:tcMar/>
          </w:tcPr>
          <w:p w:rsidR="00E020C6" w:rsidP="000076E5" w:rsidRDefault="00E020C6" w14:paraId="27006345" w14:textId="77777777"/>
        </w:tc>
        <w:tc>
          <w:tcPr>
            <w:tcW w:w="1890" w:type="dxa"/>
            <w:shd w:val="clear" w:color="auto" w:fill="auto"/>
            <w:tcMar/>
          </w:tcPr>
          <w:p w:rsidR="00E020C6" w:rsidP="000076E5" w:rsidRDefault="00E020C6" w14:paraId="0CF0330E" w14:textId="6A85B868"/>
        </w:tc>
      </w:tr>
      <w:tr w:rsidR="00E020C6" w:rsidTr="7AD9A548" w14:paraId="7A0305B4" w14:textId="75E34972">
        <w:trPr>
          <w:trHeight w:val="945"/>
          <w:jc w:val="center"/>
        </w:trPr>
        <w:tc>
          <w:tcPr>
            <w:tcW w:w="2772" w:type="dxa"/>
            <w:tcMar/>
            <w:vAlign w:val="center"/>
          </w:tcPr>
          <w:p w:rsidR="00E020C6" w:rsidP="000076E5" w:rsidRDefault="5D350771" w14:paraId="5A2FA4CA" w14:textId="6310A2AB">
            <w:r>
              <w:t>0</w:t>
            </w:r>
            <w:r w:rsidR="77D4F2E8">
              <w:t>07</w:t>
            </w:r>
            <w:r>
              <w:t>:</w:t>
            </w:r>
            <w:r w:rsidR="1C7B64C9">
              <w:t xml:space="preserve">  </w:t>
            </w:r>
            <w:r w:rsidR="232CB352">
              <w:t>Culturally Responsive Practices</w:t>
            </w:r>
            <w:r>
              <w:t xml:space="preserve"> </w:t>
            </w:r>
          </w:p>
        </w:tc>
        <w:tc>
          <w:tcPr>
            <w:tcW w:w="965" w:type="dxa"/>
            <w:tcMar/>
          </w:tcPr>
          <w:p w:rsidR="00E020C6" w:rsidP="000076E5" w:rsidRDefault="00E020C6" w14:paraId="3C618F01" w14:textId="77777777"/>
        </w:tc>
        <w:tc>
          <w:tcPr>
            <w:tcW w:w="1298" w:type="dxa"/>
            <w:tcMar/>
          </w:tcPr>
          <w:p w:rsidR="00E020C6" w:rsidP="000076E5" w:rsidRDefault="00E020C6" w14:paraId="05B7DF6D" w14:textId="77777777"/>
        </w:tc>
        <w:tc>
          <w:tcPr>
            <w:tcW w:w="4230" w:type="dxa"/>
            <w:shd w:val="clear" w:color="auto" w:fill="auto"/>
            <w:tcMar/>
          </w:tcPr>
          <w:p w:rsidR="00E020C6" w:rsidP="000076E5" w:rsidRDefault="00E020C6" w14:paraId="41D5358F" w14:textId="77777777"/>
        </w:tc>
        <w:tc>
          <w:tcPr>
            <w:tcW w:w="1890" w:type="dxa"/>
            <w:shd w:val="clear" w:color="auto" w:fill="auto"/>
            <w:tcMar/>
          </w:tcPr>
          <w:p w:rsidR="00E020C6" w:rsidP="000076E5" w:rsidRDefault="00E020C6" w14:paraId="2B857E72" w14:textId="161F1780"/>
        </w:tc>
      </w:tr>
      <w:tr w:rsidR="56C544CE" w:rsidTr="7AD9A548" w14:paraId="55A9736D" w14:textId="77777777">
        <w:trPr>
          <w:trHeight w:val="593"/>
          <w:jc w:val="center"/>
        </w:trPr>
        <w:tc>
          <w:tcPr>
            <w:tcW w:w="11155" w:type="dxa"/>
            <w:gridSpan w:val="5"/>
            <w:shd w:val="clear" w:color="auto" w:fill="FFE8F4"/>
            <w:tcMar/>
            <w:vAlign w:val="center"/>
          </w:tcPr>
          <w:p w:rsidR="62D933AB" w:rsidP="56C544CE" w:rsidRDefault="62D933AB" w14:paraId="2DE1A035" w14:textId="2A5279CD">
            <w:pPr>
              <w:jc w:val="center"/>
              <w:rPr>
                <w:b/>
                <w:bCs/>
              </w:rPr>
            </w:pPr>
            <w:r w:rsidRPr="56C544CE">
              <w:rPr>
                <w:b/>
                <w:bCs/>
              </w:rPr>
              <w:t>Domain I</w:t>
            </w:r>
            <w:r w:rsidRPr="56C544CE" w:rsidR="584E89F4">
              <w:rPr>
                <w:b/>
                <w:bCs/>
              </w:rPr>
              <w:t>V</w:t>
            </w:r>
          </w:p>
          <w:p w:rsidR="584E89F4" w:rsidP="56C544CE" w:rsidRDefault="584E89F4" w14:paraId="406B5CF9" w14:textId="30C64DEA">
            <w:pPr>
              <w:jc w:val="center"/>
              <w:rPr>
                <w:b/>
                <w:bCs/>
              </w:rPr>
            </w:pPr>
            <w:r w:rsidRPr="56C544CE">
              <w:rPr>
                <w:b/>
                <w:bCs/>
              </w:rPr>
              <w:t>Data Driven Practice &amp; Formal/Informal Assessment</w:t>
            </w:r>
          </w:p>
        </w:tc>
      </w:tr>
      <w:tr w:rsidR="56C544CE" w:rsidTr="7AD9A548" w14:paraId="6A7B2E85" w14:textId="77777777">
        <w:trPr>
          <w:trHeight w:val="315"/>
          <w:jc w:val="center"/>
        </w:trPr>
        <w:tc>
          <w:tcPr>
            <w:tcW w:w="2772" w:type="dxa"/>
            <w:shd w:val="clear" w:color="auto" w:fill="FFE8F4"/>
            <w:tcMar/>
            <w:vAlign w:val="center"/>
          </w:tcPr>
          <w:p w:rsidR="56C544CE" w:rsidP="56C544CE" w:rsidRDefault="56C544CE" w14:paraId="3F4BF3AB" w14:textId="6CA816DA">
            <w:pPr>
              <w:rPr>
                <w:b/>
                <w:bCs/>
              </w:rPr>
            </w:pPr>
            <w:r w:rsidRPr="56C544CE">
              <w:rPr>
                <w:b/>
                <w:bCs/>
              </w:rPr>
              <w:t>Competency</w:t>
            </w:r>
          </w:p>
        </w:tc>
        <w:tc>
          <w:tcPr>
            <w:tcW w:w="965" w:type="dxa"/>
            <w:shd w:val="clear" w:color="auto" w:fill="FFE8F4"/>
            <w:tcMar/>
            <w:vAlign w:val="center"/>
          </w:tcPr>
          <w:p w:rsidR="56C544CE" w:rsidP="56C544CE" w:rsidRDefault="56C544CE" w14:paraId="650B7225" w14:textId="22A794A6">
            <w:pPr>
              <w:jc w:val="center"/>
              <w:rPr>
                <w:b/>
                <w:bCs/>
              </w:rPr>
            </w:pPr>
            <w:r w:rsidRPr="56C544CE">
              <w:rPr>
                <w:b/>
                <w:bCs/>
              </w:rPr>
              <w:t>Priority</w:t>
            </w:r>
          </w:p>
        </w:tc>
        <w:tc>
          <w:tcPr>
            <w:tcW w:w="1298" w:type="dxa"/>
            <w:shd w:val="clear" w:color="auto" w:fill="FFE8F4"/>
            <w:tcMar/>
            <w:vAlign w:val="center"/>
          </w:tcPr>
          <w:p w:rsidR="56C544CE" w:rsidP="56C544CE" w:rsidRDefault="56C544CE" w14:paraId="0B9A86B1" w14:textId="669138C8">
            <w:pPr>
              <w:jc w:val="center"/>
              <w:rPr>
                <w:b/>
                <w:bCs/>
              </w:rPr>
            </w:pPr>
            <w:r w:rsidRPr="56C544CE">
              <w:rPr>
                <w:b/>
                <w:bCs/>
              </w:rPr>
              <w:t>Date</w:t>
            </w:r>
          </w:p>
        </w:tc>
        <w:tc>
          <w:tcPr>
            <w:tcW w:w="4230" w:type="dxa"/>
            <w:shd w:val="clear" w:color="auto" w:fill="FFE8F4"/>
            <w:tcMar/>
            <w:vAlign w:val="center"/>
          </w:tcPr>
          <w:p w:rsidR="56C544CE" w:rsidP="56C544CE" w:rsidRDefault="56C544CE" w14:paraId="559DF2A1" w14:textId="5E7B962C">
            <w:pPr>
              <w:jc w:val="center"/>
              <w:rPr>
                <w:b/>
                <w:bCs/>
              </w:rPr>
            </w:pPr>
            <w:r w:rsidRPr="56C544CE">
              <w:rPr>
                <w:b/>
                <w:bCs/>
              </w:rPr>
              <w:t>Event/Activity</w:t>
            </w:r>
          </w:p>
        </w:tc>
        <w:tc>
          <w:tcPr>
            <w:tcW w:w="1890" w:type="dxa"/>
            <w:shd w:val="clear" w:color="auto" w:fill="FFE8F4"/>
            <w:tcMar/>
            <w:vAlign w:val="center"/>
          </w:tcPr>
          <w:p w:rsidR="56C544CE" w:rsidP="56C544CE" w:rsidRDefault="56C544CE" w14:paraId="51263118" w14:textId="463D0BD9">
            <w:pPr>
              <w:jc w:val="center"/>
              <w:rPr>
                <w:b/>
                <w:bCs/>
              </w:rPr>
            </w:pPr>
            <w:r w:rsidRPr="56C544CE">
              <w:rPr>
                <w:b/>
                <w:bCs/>
              </w:rPr>
              <w:t>Time in session</w:t>
            </w:r>
          </w:p>
        </w:tc>
      </w:tr>
      <w:tr w:rsidR="56C544CE" w:rsidTr="7AD9A548" w14:paraId="0D723E16" w14:textId="77777777">
        <w:trPr>
          <w:trHeight w:val="540"/>
          <w:jc w:val="center"/>
        </w:trPr>
        <w:tc>
          <w:tcPr>
            <w:tcW w:w="2772" w:type="dxa"/>
            <w:tcMar/>
            <w:vAlign w:val="center"/>
          </w:tcPr>
          <w:p w:rsidR="56C544CE" w:rsidRDefault="56C544CE" w14:paraId="4DE5FA25" w14:textId="56243EEE">
            <w:r>
              <w:t>00</w:t>
            </w:r>
            <w:r w:rsidR="5A3803EA">
              <w:t>8</w:t>
            </w:r>
            <w:r>
              <w:t xml:space="preserve">: </w:t>
            </w:r>
            <w:r w:rsidR="0AC57CC4">
              <w:t xml:space="preserve"> </w:t>
            </w:r>
            <w:r w:rsidR="426D0C93">
              <w:t>Developmentally Appropriate Assessment &amp; Practice</w:t>
            </w:r>
          </w:p>
        </w:tc>
        <w:tc>
          <w:tcPr>
            <w:tcW w:w="965" w:type="dxa"/>
            <w:tcMar/>
            <w:vAlign w:val="center"/>
          </w:tcPr>
          <w:p w:rsidR="56C544CE" w:rsidP="56C544CE" w:rsidRDefault="56C544CE" w14:paraId="1ABC336B" w14:textId="65A7BED2">
            <w:pPr>
              <w:jc w:val="center"/>
              <w:rPr>
                <w:b/>
                <w:bCs/>
              </w:rPr>
            </w:pPr>
          </w:p>
        </w:tc>
        <w:tc>
          <w:tcPr>
            <w:tcW w:w="1298" w:type="dxa"/>
            <w:tcMar/>
            <w:vAlign w:val="center"/>
          </w:tcPr>
          <w:p w:rsidR="56C544CE" w:rsidP="56C544CE" w:rsidRDefault="56C544CE" w14:paraId="33D29413" w14:textId="3B0B72AF">
            <w:pPr>
              <w:jc w:val="center"/>
              <w:rPr>
                <w:b/>
                <w:bCs/>
              </w:rPr>
            </w:pPr>
          </w:p>
        </w:tc>
        <w:tc>
          <w:tcPr>
            <w:tcW w:w="4230" w:type="dxa"/>
            <w:shd w:val="clear" w:color="auto" w:fill="auto"/>
            <w:tcMar/>
            <w:vAlign w:val="center"/>
          </w:tcPr>
          <w:p w:rsidR="56C544CE" w:rsidP="56C544CE" w:rsidRDefault="56C544CE" w14:paraId="6D5EF6B1" w14:textId="25FC238D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  <w:shd w:val="clear" w:color="auto" w:fill="auto"/>
            <w:tcMar/>
            <w:vAlign w:val="center"/>
          </w:tcPr>
          <w:p w:rsidR="56C544CE" w:rsidP="56C544CE" w:rsidRDefault="56C544CE" w14:paraId="1F9C039B" w14:textId="175CF8FF">
            <w:pPr>
              <w:jc w:val="center"/>
              <w:rPr>
                <w:b/>
                <w:bCs/>
              </w:rPr>
            </w:pPr>
          </w:p>
        </w:tc>
      </w:tr>
      <w:tr w:rsidR="56C544CE" w:rsidTr="7AD9A548" w14:paraId="32296DF4" w14:textId="77777777">
        <w:trPr>
          <w:trHeight w:val="540"/>
          <w:jc w:val="center"/>
        </w:trPr>
        <w:tc>
          <w:tcPr>
            <w:tcW w:w="2772" w:type="dxa"/>
            <w:tcMar/>
            <w:vAlign w:val="center"/>
          </w:tcPr>
          <w:p w:rsidR="56C544CE" w:rsidRDefault="56C544CE" w14:paraId="51FA0CD2" w14:textId="24506B52">
            <w:r>
              <w:t>00</w:t>
            </w:r>
            <w:r w:rsidR="30E77DFF">
              <w:t>9</w:t>
            </w:r>
            <w:r>
              <w:t xml:space="preserve">:  </w:t>
            </w:r>
            <w:r w:rsidR="5BBE93D9">
              <w:t>Progress Monitoring and Data-Driven Instructional Practice</w:t>
            </w:r>
          </w:p>
        </w:tc>
        <w:tc>
          <w:tcPr>
            <w:tcW w:w="965" w:type="dxa"/>
            <w:tcMar/>
            <w:vAlign w:val="center"/>
          </w:tcPr>
          <w:p w:rsidR="56C544CE" w:rsidP="56C544CE" w:rsidRDefault="56C544CE" w14:paraId="4F21AF99" w14:textId="22028503">
            <w:pPr>
              <w:jc w:val="center"/>
              <w:rPr>
                <w:b/>
                <w:bCs/>
              </w:rPr>
            </w:pPr>
          </w:p>
        </w:tc>
        <w:tc>
          <w:tcPr>
            <w:tcW w:w="1298" w:type="dxa"/>
            <w:tcMar/>
            <w:vAlign w:val="center"/>
          </w:tcPr>
          <w:p w:rsidR="56C544CE" w:rsidP="56C544CE" w:rsidRDefault="56C544CE" w14:paraId="32045891" w14:textId="74F1863C">
            <w:pPr>
              <w:jc w:val="center"/>
              <w:rPr>
                <w:b/>
                <w:bCs/>
              </w:rPr>
            </w:pPr>
          </w:p>
        </w:tc>
        <w:tc>
          <w:tcPr>
            <w:tcW w:w="4230" w:type="dxa"/>
            <w:shd w:val="clear" w:color="auto" w:fill="auto"/>
            <w:tcMar/>
            <w:vAlign w:val="center"/>
          </w:tcPr>
          <w:p w:rsidR="56C544CE" w:rsidP="56C544CE" w:rsidRDefault="56C544CE" w14:paraId="5F0AAE79" w14:textId="16E110BD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  <w:shd w:val="clear" w:color="auto" w:fill="auto"/>
            <w:tcMar/>
            <w:vAlign w:val="center"/>
          </w:tcPr>
          <w:p w:rsidR="56C544CE" w:rsidP="56C544CE" w:rsidRDefault="56C544CE" w14:paraId="1D99B0DE" w14:textId="238C0CB7">
            <w:pPr>
              <w:jc w:val="center"/>
              <w:rPr>
                <w:b/>
                <w:bCs/>
              </w:rPr>
            </w:pPr>
          </w:p>
        </w:tc>
      </w:tr>
      <w:tr w:rsidR="56C544CE" w:rsidTr="7AD9A548" w14:paraId="239CB27D" w14:textId="77777777">
        <w:trPr>
          <w:trHeight w:val="540"/>
          <w:jc w:val="center"/>
        </w:trPr>
        <w:tc>
          <w:tcPr>
            <w:tcW w:w="11155" w:type="dxa"/>
            <w:gridSpan w:val="5"/>
            <w:shd w:val="clear" w:color="auto" w:fill="FFE8F4"/>
            <w:tcMar/>
            <w:vAlign w:val="center"/>
          </w:tcPr>
          <w:p w:rsidR="3ECA5332" w:rsidP="56C544CE" w:rsidRDefault="0EBFC7E1" w14:paraId="221C046A" w14:textId="75AA22FE">
            <w:pPr>
              <w:jc w:val="center"/>
              <w:rPr>
                <w:b/>
                <w:bCs/>
              </w:rPr>
            </w:pPr>
            <w:r w:rsidRPr="7A7CB4EC">
              <w:rPr>
                <w:b/>
                <w:bCs/>
              </w:rPr>
              <w:t>Domain V</w:t>
            </w:r>
          </w:p>
          <w:p w:rsidR="3ECA5332" w:rsidP="7A7CB4EC" w:rsidRDefault="4E713C4B" w14:paraId="3096BF29" w14:textId="098CE6E7">
            <w:pPr>
              <w:jc w:val="center"/>
              <w:rPr>
                <w:b/>
                <w:bCs/>
              </w:rPr>
            </w:pPr>
            <w:r w:rsidRPr="7A7CB4EC">
              <w:rPr>
                <w:b/>
                <w:bCs/>
              </w:rPr>
              <w:t>Learning Across the Curriculum</w:t>
            </w:r>
          </w:p>
        </w:tc>
      </w:tr>
      <w:tr w:rsidR="7745142A" w:rsidTr="7AD9A548" w14:paraId="44BAB84B" w14:textId="77777777">
        <w:trPr>
          <w:trHeight w:val="540"/>
          <w:jc w:val="center"/>
        </w:trPr>
        <w:tc>
          <w:tcPr>
            <w:tcW w:w="2772" w:type="dxa"/>
            <w:shd w:val="clear" w:color="auto" w:fill="FFE8F4"/>
            <w:tcMar/>
            <w:vAlign w:val="center"/>
          </w:tcPr>
          <w:p w:rsidR="7745142A" w:rsidP="7745142A" w:rsidRDefault="7745142A" w14:paraId="3EE0FD1B" w14:textId="6CA816DA">
            <w:pPr>
              <w:rPr>
                <w:b/>
                <w:bCs/>
              </w:rPr>
            </w:pPr>
            <w:r w:rsidRPr="7745142A">
              <w:rPr>
                <w:b/>
                <w:bCs/>
              </w:rPr>
              <w:t>Competency</w:t>
            </w:r>
          </w:p>
        </w:tc>
        <w:tc>
          <w:tcPr>
            <w:tcW w:w="965" w:type="dxa"/>
            <w:shd w:val="clear" w:color="auto" w:fill="FFE8F4"/>
            <w:tcMar/>
            <w:vAlign w:val="center"/>
          </w:tcPr>
          <w:p w:rsidR="7745142A" w:rsidP="7745142A" w:rsidRDefault="7745142A" w14:paraId="57A9E5BC" w14:textId="22A794A6">
            <w:pPr>
              <w:jc w:val="center"/>
              <w:rPr>
                <w:b/>
                <w:bCs/>
              </w:rPr>
            </w:pPr>
            <w:r w:rsidRPr="7745142A">
              <w:rPr>
                <w:b/>
                <w:bCs/>
              </w:rPr>
              <w:t>Priority</w:t>
            </w:r>
          </w:p>
        </w:tc>
        <w:tc>
          <w:tcPr>
            <w:tcW w:w="1298" w:type="dxa"/>
            <w:shd w:val="clear" w:color="auto" w:fill="FFE8F4"/>
            <w:tcMar/>
            <w:vAlign w:val="center"/>
          </w:tcPr>
          <w:p w:rsidR="7745142A" w:rsidP="7745142A" w:rsidRDefault="7745142A" w14:paraId="6B487536" w14:textId="669138C8">
            <w:pPr>
              <w:jc w:val="center"/>
              <w:rPr>
                <w:b/>
                <w:bCs/>
              </w:rPr>
            </w:pPr>
            <w:r w:rsidRPr="7745142A">
              <w:rPr>
                <w:b/>
                <w:bCs/>
              </w:rPr>
              <w:t>Date</w:t>
            </w:r>
          </w:p>
        </w:tc>
        <w:tc>
          <w:tcPr>
            <w:tcW w:w="4230" w:type="dxa"/>
            <w:shd w:val="clear" w:color="auto" w:fill="FFE8F4"/>
            <w:tcMar/>
            <w:vAlign w:val="center"/>
          </w:tcPr>
          <w:p w:rsidR="7745142A" w:rsidP="7745142A" w:rsidRDefault="7745142A" w14:paraId="65C751DD" w14:textId="5E7B962C">
            <w:pPr>
              <w:jc w:val="center"/>
              <w:rPr>
                <w:b/>
                <w:bCs/>
              </w:rPr>
            </w:pPr>
            <w:r w:rsidRPr="7745142A">
              <w:rPr>
                <w:b/>
                <w:bCs/>
              </w:rPr>
              <w:t>Event/Activity</w:t>
            </w:r>
          </w:p>
        </w:tc>
        <w:tc>
          <w:tcPr>
            <w:tcW w:w="1890" w:type="dxa"/>
            <w:shd w:val="clear" w:color="auto" w:fill="FFE8F4"/>
            <w:tcMar/>
            <w:vAlign w:val="center"/>
          </w:tcPr>
          <w:p w:rsidR="7745142A" w:rsidP="7745142A" w:rsidRDefault="7745142A" w14:paraId="089FC65E" w14:textId="463D0BD9">
            <w:pPr>
              <w:jc w:val="center"/>
              <w:rPr>
                <w:b/>
                <w:bCs/>
              </w:rPr>
            </w:pPr>
            <w:r w:rsidRPr="7745142A">
              <w:rPr>
                <w:b/>
                <w:bCs/>
              </w:rPr>
              <w:t>Time in session</w:t>
            </w:r>
          </w:p>
        </w:tc>
      </w:tr>
      <w:tr w:rsidR="7745142A" w:rsidTr="7AD9A548" w14:paraId="2247F1E5" w14:textId="77777777">
        <w:trPr>
          <w:trHeight w:val="900"/>
          <w:jc w:val="center"/>
        </w:trPr>
        <w:tc>
          <w:tcPr>
            <w:tcW w:w="2772" w:type="dxa"/>
            <w:tcMar/>
            <w:vAlign w:val="center"/>
          </w:tcPr>
          <w:p w:rsidR="7745142A" w:rsidRDefault="7745142A" w14:paraId="56C39C60" w14:textId="224CEF09">
            <w:r>
              <w:t>0</w:t>
            </w:r>
            <w:r w:rsidR="5C7BCC2A">
              <w:t>10</w:t>
            </w:r>
            <w:r>
              <w:t xml:space="preserve">:  </w:t>
            </w:r>
            <w:r w:rsidR="1B778B31">
              <w:t>English Language Arts and Social Studies</w:t>
            </w:r>
          </w:p>
        </w:tc>
        <w:tc>
          <w:tcPr>
            <w:tcW w:w="965" w:type="dxa"/>
            <w:tcMar/>
            <w:vAlign w:val="center"/>
          </w:tcPr>
          <w:p w:rsidR="7745142A" w:rsidP="7745142A" w:rsidRDefault="7745142A" w14:paraId="58CD9A82" w14:textId="2137B9D5">
            <w:pPr>
              <w:jc w:val="center"/>
              <w:rPr>
                <w:b/>
                <w:bCs/>
              </w:rPr>
            </w:pPr>
          </w:p>
        </w:tc>
        <w:tc>
          <w:tcPr>
            <w:tcW w:w="1298" w:type="dxa"/>
            <w:tcMar/>
            <w:vAlign w:val="center"/>
          </w:tcPr>
          <w:p w:rsidR="7745142A" w:rsidP="7745142A" w:rsidRDefault="7745142A" w14:paraId="2C6C9023" w14:textId="32943C06">
            <w:pPr>
              <w:jc w:val="center"/>
              <w:rPr>
                <w:b/>
                <w:bCs/>
              </w:rPr>
            </w:pPr>
          </w:p>
        </w:tc>
        <w:tc>
          <w:tcPr>
            <w:tcW w:w="4230" w:type="dxa"/>
            <w:tcMar/>
            <w:vAlign w:val="center"/>
          </w:tcPr>
          <w:p w:rsidR="7745142A" w:rsidP="7745142A" w:rsidRDefault="7745142A" w14:paraId="6B0906C6" w14:textId="731A0847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  <w:tcMar/>
            <w:vAlign w:val="center"/>
          </w:tcPr>
          <w:p w:rsidR="7745142A" w:rsidP="7745142A" w:rsidRDefault="7745142A" w14:paraId="19A5B075" w14:textId="0CC1208C">
            <w:pPr>
              <w:jc w:val="center"/>
              <w:rPr>
                <w:b/>
                <w:bCs/>
              </w:rPr>
            </w:pPr>
          </w:p>
        </w:tc>
      </w:tr>
      <w:tr w:rsidR="7745142A" w:rsidTr="7AD9A548" w14:paraId="5962E154" w14:textId="77777777">
        <w:trPr>
          <w:trHeight w:val="885"/>
          <w:jc w:val="center"/>
        </w:trPr>
        <w:tc>
          <w:tcPr>
            <w:tcW w:w="2772" w:type="dxa"/>
            <w:tcMar/>
            <w:vAlign w:val="center"/>
          </w:tcPr>
          <w:p w:rsidR="7745142A" w:rsidRDefault="7745142A" w14:paraId="2969C8A7" w14:textId="0A568251">
            <w:r>
              <w:t>0</w:t>
            </w:r>
            <w:r w:rsidR="67812A3B">
              <w:t>11</w:t>
            </w:r>
            <w:r>
              <w:t xml:space="preserve">:  </w:t>
            </w:r>
            <w:r w:rsidR="7091BB77">
              <w:t>Mathematics</w:t>
            </w:r>
          </w:p>
        </w:tc>
        <w:tc>
          <w:tcPr>
            <w:tcW w:w="965" w:type="dxa"/>
            <w:tcMar/>
            <w:vAlign w:val="center"/>
          </w:tcPr>
          <w:p w:rsidR="7745142A" w:rsidP="7745142A" w:rsidRDefault="7745142A" w14:paraId="0359AE6B" w14:textId="3A67C588">
            <w:pPr>
              <w:jc w:val="center"/>
              <w:rPr>
                <w:b/>
                <w:bCs/>
              </w:rPr>
            </w:pPr>
          </w:p>
        </w:tc>
        <w:tc>
          <w:tcPr>
            <w:tcW w:w="1298" w:type="dxa"/>
            <w:tcMar/>
            <w:vAlign w:val="center"/>
          </w:tcPr>
          <w:p w:rsidR="7745142A" w:rsidP="7745142A" w:rsidRDefault="7745142A" w14:paraId="21D41471" w14:textId="21D57847">
            <w:pPr>
              <w:jc w:val="center"/>
              <w:rPr>
                <w:b/>
                <w:bCs/>
              </w:rPr>
            </w:pPr>
          </w:p>
        </w:tc>
        <w:tc>
          <w:tcPr>
            <w:tcW w:w="4230" w:type="dxa"/>
            <w:tcMar/>
            <w:vAlign w:val="center"/>
          </w:tcPr>
          <w:p w:rsidR="7745142A" w:rsidP="7745142A" w:rsidRDefault="7745142A" w14:paraId="21D540C9" w14:textId="2AB054DE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  <w:tcMar/>
            <w:vAlign w:val="center"/>
          </w:tcPr>
          <w:p w:rsidR="7745142A" w:rsidP="7745142A" w:rsidRDefault="7745142A" w14:paraId="10554566" w14:textId="44AB1FBA">
            <w:pPr>
              <w:jc w:val="center"/>
              <w:rPr>
                <w:b/>
                <w:bCs/>
              </w:rPr>
            </w:pPr>
          </w:p>
        </w:tc>
      </w:tr>
      <w:tr w:rsidR="7A7CB4EC" w:rsidTr="7AD9A548" w14:paraId="04BD0859" w14:textId="77777777">
        <w:trPr>
          <w:trHeight w:val="945"/>
          <w:jc w:val="center"/>
        </w:trPr>
        <w:tc>
          <w:tcPr>
            <w:tcW w:w="2772" w:type="dxa"/>
            <w:tcMar/>
            <w:vAlign w:val="center"/>
          </w:tcPr>
          <w:p w:rsidR="7A7CB4EC" w:rsidRDefault="7A7CB4EC" w14:paraId="16F709CD" w14:textId="753A8322">
            <w:r>
              <w:t>0</w:t>
            </w:r>
            <w:r w:rsidR="66764307">
              <w:t>12</w:t>
            </w:r>
            <w:r>
              <w:t xml:space="preserve">:  </w:t>
            </w:r>
            <w:r w:rsidR="4D64AD12">
              <w:t>Science and Technology Applications</w:t>
            </w:r>
          </w:p>
        </w:tc>
        <w:tc>
          <w:tcPr>
            <w:tcW w:w="965" w:type="dxa"/>
            <w:tcMar/>
            <w:vAlign w:val="center"/>
          </w:tcPr>
          <w:p w:rsidR="7A7CB4EC" w:rsidP="7A7CB4EC" w:rsidRDefault="7A7CB4EC" w14:paraId="41416CAD" w14:textId="4CE30683">
            <w:pPr>
              <w:jc w:val="center"/>
              <w:rPr>
                <w:b/>
                <w:bCs/>
              </w:rPr>
            </w:pPr>
          </w:p>
        </w:tc>
        <w:tc>
          <w:tcPr>
            <w:tcW w:w="1298" w:type="dxa"/>
            <w:tcMar/>
            <w:vAlign w:val="center"/>
          </w:tcPr>
          <w:p w:rsidR="7A7CB4EC" w:rsidP="7A7CB4EC" w:rsidRDefault="7A7CB4EC" w14:paraId="04949F54" w14:textId="449B2A44">
            <w:pPr>
              <w:jc w:val="center"/>
              <w:rPr>
                <w:b/>
                <w:bCs/>
              </w:rPr>
            </w:pPr>
          </w:p>
        </w:tc>
        <w:tc>
          <w:tcPr>
            <w:tcW w:w="4230" w:type="dxa"/>
            <w:tcMar/>
            <w:vAlign w:val="center"/>
          </w:tcPr>
          <w:p w:rsidR="7A7CB4EC" w:rsidP="7A7CB4EC" w:rsidRDefault="7A7CB4EC" w14:paraId="301D3742" w14:textId="1AB3D4FE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  <w:tcMar/>
            <w:vAlign w:val="center"/>
          </w:tcPr>
          <w:p w:rsidR="7A7CB4EC" w:rsidP="7A7CB4EC" w:rsidRDefault="7A7CB4EC" w14:paraId="68D64946" w14:textId="1385A058">
            <w:pPr>
              <w:jc w:val="center"/>
              <w:rPr>
                <w:b/>
                <w:bCs/>
              </w:rPr>
            </w:pPr>
          </w:p>
        </w:tc>
      </w:tr>
      <w:tr w:rsidR="7A7CB4EC" w:rsidTr="7AD9A548" w14:paraId="492A4A36" w14:textId="77777777">
        <w:trPr>
          <w:trHeight w:val="900"/>
          <w:jc w:val="center"/>
        </w:trPr>
        <w:tc>
          <w:tcPr>
            <w:tcW w:w="2772" w:type="dxa"/>
            <w:tcMar/>
            <w:vAlign w:val="center"/>
          </w:tcPr>
          <w:p w:rsidR="7A7CB4EC" w:rsidRDefault="7A7CB4EC" w14:paraId="46957A1B" w14:textId="43FA4DA1">
            <w:r>
              <w:t>0</w:t>
            </w:r>
            <w:r w:rsidR="0E092BA6">
              <w:t>13</w:t>
            </w:r>
            <w:r>
              <w:t xml:space="preserve">:  </w:t>
            </w:r>
            <w:r w:rsidR="5376FE3A">
              <w:t>Fine Arts, Physical Education, and Health</w:t>
            </w:r>
          </w:p>
        </w:tc>
        <w:tc>
          <w:tcPr>
            <w:tcW w:w="965" w:type="dxa"/>
            <w:tcMar/>
            <w:vAlign w:val="center"/>
          </w:tcPr>
          <w:p w:rsidR="7A7CB4EC" w:rsidP="7A7CB4EC" w:rsidRDefault="7A7CB4EC" w14:paraId="4F62B36C" w14:textId="7B868D39">
            <w:pPr>
              <w:jc w:val="center"/>
              <w:rPr>
                <w:b/>
                <w:bCs/>
              </w:rPr>
            </w:pPr>
          </w:p>
        </w:tc>
        <w:tc>
          <w:tcPr>
            <w:tcW w:w="1298" w:type="dxa"/>
            <w:tcMar/>
            <w:vAlign w:val="center"/>
          </w:tcPr>
          <w:p w:rsidR="7A7CB4EC" w:rsidP="7A7CB4EC" w:rsidRDefault="7A7CB4EC" w14:paraId="49A72F82" w14:textId="093ADF65">
            <w:pPr>
              <w:jc w:val="center"/>
              <w:rPr>
                <w:b/>
                <w:bCs/>
              </w:rPr>
            </w:pPr>
          </w:p>
        </w:tc>
        <w:tc>
          <w:tcPr>
            <w:tcW w:w="4230" w:type="dxa"/>
            <w:tcMar/>
            <w:vAlign w:val="center"/>
          </w:tcPr>
          <w:p w:rsidR="7A7CB4EC" w:rsidP="7A7CB4EC" w:rsidRDefault="7A7CB4EC" w14:paraId="205507A2" w14:textId="68A60361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  <w:tcMar/>
            <w:vAlign w:val="center"/>
          </w:tcPr>
          <w:p w:rsidR="7A7CB4EC" w:rsidP="7A7CB4EC" w:rsidRDefault="7A7CB4EC" w14:paraId="4FCCA198" w14:textId="3540982D">
            <w:pPr>
              <w:jc w:val="center"/>
              <w:rPr>
                <w:b/>
                <w:bCs/>
              </w:rPr>
            </w:pPr>
          </w:p>
        </w:tc>
      </w:tr>
      <w:tr w:rsidRPr="00252C74" w:rsidR="000076E5" w:rsidTr="7AD9A548" w14:paraId="5B24A441" w14:textId="2B6AB3D4">
        <w:trPr>
          <w:trHeight w:val="183"/>
          <w:jc w:val="center"/>
        </w:trPr>
        <w:tc>
          <w:tcPr>
            <w:tcW w:w="11155" w:type="dxa"/>
            <w:gridSpan w:val="5"/>
            <w:shd w:val="clear" w:color="auto" w:fill="FFE8F4"/>
            <w:tcMar/>
          </w:tcPr>
          <w:p w:rsidRPr="00252C74" w:rsidR="000076E5" w:rsidP="000076E5" w:rsidRDefault="29E3AD29" w14:paraId="6CDA1150" w14:textId="524BEB8F">
            <w:pPr>
              <w:jc w:val="center"/>
              <w:rPr>
                <w:b/>
                <w:bCs/>
              </w:rPr>
            </w:pPr>
            <w:r w:rsidRPr="56C544CE">
              <w:rPr>
                <w:b/>
                <w:bCs/>
              </w:rPr>
              <w:t>Domain V</w:t>
            </w:r>
            <w:r w:rsidRPr="56C544CE" w:rsidR="4AA375C1">
              <w:rPr>
                <w:b/>
                <w:bCs/>
              </w:rPr>
              <w:t>I</w:t>
            </w:r>
          </w:p>
          <w:p w:rsidRPr="00252C74" w:rsidR="000076E5" w:rsidP="000076E5" w:rsidRDefault="000076E5" w14:paraId="6BB124C5" w14:textId="77777777">
            <w:pPr>
              <w:jc w:val="center"/>
              <w:rPr>
                <w:b/>
                <w:bCs/>
              </w:rPr>
            </w:pPr>
            <w:r w:rsidRPr="00252C74">
              <w:rPr>
                <w:b/>
                <w:bCs/>
              </w:rPr>
              <w:t>Analysis and Response</w:t>
            </w:r>
          </w:p>
          <w:p w:rsidRPr="00252C74" w:rsidR="000076E5" w:rsidP="000076E5" w:rsidRDefault="000076E5" w14:paraId="37818A82" w14:textId="402350AC">
            <w:pPr>
              <w:jc w:val="center"/>
              <w:rPr>
                <w:b/>
                <w:bCs/>
              </w:rPr>
            </w:pPr>
            <w:r w:rsidRPr="00252C74">
              <w:rPr>
                <w:b/>
                <w:bCs/>
              </w:rPr>
              <w:t>(Constructed Response)</w:t>
            </w:r>
          </w:p>
        </w:tc>
      </w:tr>
      <w:tr w:rsidR="000076E5" w:rsidTr="7AD9A548" w14:paraId="69D46846" w14:textId="7FAB636E">
        <w:trPr>
          <w:trHeight w:val="990"/>
          <w:jc w:val="center"/>
        </w:trPr>
        <w:tc>
          <w:tcPr>
            <w:tcW w:w="2772" w:type="dxa"/>
            <w:tcMar/>
            <w:vAlign w:val="center"/>
          </w:tcPr>
          <w:p w:rsidR="000076E5" w:rsidP="000076E5" w:rsidRDefault="29E3AD29" w14:paraId="1473B724" w14:textId="1EDD0E89">
            <w:r>
              <w:t>01</w:t>
            </w:r>
            <w:r w:rsidR="52171EAE">
              <w:t>4</w:t>
            </w:r>
            <w:r>
              <w:t>:  Analysis and Response</w:t>
            </w:r>
          </w:p>
          <w:p w:rsidR="000076E5" w:rsidP="000076E5" w:rsidRDefault="000076E5" w14:paraId="563CF3C3" w14:textId="04EF5431">
            <w:r>
              <w:t>(Constructed Response)</w:t>
            </w:r>
          </w:p>
        </w:tc>
        <w:tc>
          <w:tcPr>
            <w:tcW w:w="8383" w:type="dxa"/>
            <w:gridSpan w:val="4"/>
            <w:tcMar/>
            <w:vAlign w:val="center"/>
          </w:tcPr>
          <w:p w:rsidR="000076E5" w:rsidP="000076E5" w:rsidRDefault="000076E5" w14:paraId="6D127ABB" w14:textId="6C7D8263">
            <w:r>
              <w:t xml:space="preserve">Constructed response will be reviewed by staff at TExES Lab </w:t>
            </w:r>
          </w:p>
        </w:tc>
      </w:tr>
    </w:tbl>
    <w:p w:rsidR="56C544CE" w:rsidP="7AD9A548" w:rsidRDefault="56C544CE" w14:paraId="57393218" w14:textId="1EFEFFD8">
      <w:pPr>
        <w:pStyle w:val="Normal"/>
      </w:pPr>
    </w:p>
    <w:p w:rsidR="000076E5" w:rsidP="000076E5" w:rsidRDefault="000076E5" w14:paraId="5E9D12EC" w14:textId="77777777">
      <w:pPr>
        <w:spacing w:after="0" w:line="240" w:lineRule="auto"/>
        <w:contextualSpacing/>
      </w:pPr>
      <w:r>
        <w:t>_____________________________</w:t>
      </w:r>
      <w:r>
        <w:tab/>
      </w:r>
    </w:p>
    <w:p w:rsidR="000076E5" w:rsidP="000076E5" w:rsidRDefault="000076E5" w14:paraId="4AEBC52B" w14:textId="77777777">
      <w:pPr>
        <w:spacing w:after="0" w:line="240" w:lineRule="auto"/>
        <w:contextualSpacing/>
      </w:pPr>
      <w:r w:rsidRPr="00EA1EAF">
        <w:t>Student Signature</w:t>
      </w:r>
    </w:p>
    <w:p w:rsidR="000076E5" w:rsidP="000076E5" w:rsidRDefault="000076E5" w14:paraId="51F7EFDE" w14:textId="77777777">
      <w:pPr>
        <w:spacing w:after="0" w:line="240" w:lineRule="auto"/>
        <w:contextualSpacing/>
      </w:pPr>
    </w:p>
    <w:p w:rsidR="000076E5" w:rsidP="000076E5" w:rsidRDefault="000076E5" w14:paraId="2FB9EB0C" w14:textId="77777777">
      <w:pPr>
        <w:spacing w:after="0" w:line="240" w:lineRule="auto"/>
        <w:contextualSpacing/>
      </w:pPr>
    </w:p>
    <w:p w:rsidR="000076E5" w:rsidP="000076E5" w:rsidRDefault="000076E5" w14:paraId="0A7AE535" w14:textId="77777777">
      <w:pPr>
        <w:spacing w:after="0" w:line="240" w:lineRule="auto"/>
        <w:contextualSpacing/>
      </w:pPr>
      <w:r>
        <w:t>_____________________________</w:t>
      </w:r>
    </w:p>
    <w:p w:rsidR="000D2A91" w:rsidP="429F8DEB" w:rsidRDefault="000D2A91" w14:paraId="27B7DE6C" w14:textId="5C7C830F">
      <w:pPr>
        <w:rPr>
          <w:b w:val="1"/>
          <w:bCs w:val="1"/>
        </w:rPr>
      </w:pPr>
      <w:r w:rsidR="000076E5">
        <w:rPr/>
        <w:t>Date</w:t>
      </w:r>
      <w:r>
        <w:tab/>
      </w:r>
      <w:r>
        <w:tab/>
      </w:r>
      <w:r>
        <w:tab/>
      </w:r>
      <w:r w:rsidR="000076E5">
        <w:rPr/>
        <w:t xml:space="preserve">                                                                 </w:t>
      </w:r>
    </w:p>
    <w:p w:rsidR="000D2A91" w:rsidP="429F8DEB" w:rsidRDefault="000D2A91" w14:paraId="016FCCA0" w14:noSpellErr="1" w14:textId="5C7C830F">
      <w:pPr>
        <w:pStyle w:val="Normal"/>
        <w:rPr>
          <w:b w:val="1"/>
          <w:bCs w:val="1"/>
        </w:rPr>
      </w:pPr>
    </w:p>
    <w:sectPr w:rsidR="000D2A91" w:rsidSect="00B928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7FCA" w:rsidP="008E05CD" w:rsidRDefault="00E37FCA" w14:paraId="3C65929A" w14:textId="77777777">
      <w:pPr>
        <w:spacing w:after="0" w:line="240" w:lineRule="auto"/>
      </w:pPr>
      <w:r>
        <w:separator/>
      </w:r>
    </w:p>
  </w:endnote>
  <w:endnote w:type="continuationSeparator" w:id="0">
    <w:p w:rsidR="00E37FCA" w:rsidP="008E05CD" w:rsidRDefault="00E37FCA" w14:paraId="24261DBA" w14:textId="77777777">
      <w:pPr>
        <w:spacing w:after="0" w:line="240" w:lineRule="auto"/>
      </w:pPr>
      <w:r>
        <w:continuationSeparator/>
      </w:r>
    </w:p>
  </w:endnote>
  <w:endnote w:type="continuationNotice" w:id="1">
    <w:p w:rsidR="00E16C70" w:rsidRDefault="00E16C70" w14:paraId="14710FF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397C" w:rsidRDefault="004C397C" w14:paraId="22AF212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397C" w:rsidRDefault="004C397C" w14:paraId="6908A85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397C" w:rsidRDefault="004C397C" w14:paraId="42177AA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7FCA" w:rsidP="008E05CD" w:rsidRDefault="00E37FCA" w14:paraId="37937C2E" w14:textId="77777777">
      <w:pPr>
        <w:spacing w:after="0" w:line="240" w:lineRule="auto"/>
      </w:pPr>
      <w:r>
        <w:separator/>
      </w:r>
    </w:p>
  </w:footnote>
  <w:footnote w:type="continuationSeparator" w:id="0">
    <w:p w:rsidR="00E37FCA" w:rsidP="008E05CD" w:rsidRDefault="00E37FCA" w14:paraId="64FD8161" w14:textId="77777777">
      <w:pPr>
        <w:spacing w:after="0" w:line="240" w:lineRule="auto"/>
      </w:pPr>
      <w:r>
        <w:continuationSeparator/>
      </w:r>
    </w:p>
  </w:footnote>
  <w:footnote w:type="continuationNotice" w:id="1">
    <w:p w:rsidR="00E16C70" w:rsidRDefault="00E16C70" w14:paraId="7A848ED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397C" w:rsidRDefault="004C397C" w14:paraId="2FE7FFAC" w14:textId="5D5A84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397C" w:rsidRDefault="004C397C" w14:paraId="54B3EDB8" w14:textId="749666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397C" w:rsidRDefault="004C397C" w14:paraId="577F4D92" w14:textId="57C5E1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2B39"/>
    <w:multiLevelType w:val="hybridMultilevel"/>
    <w:tmpl w:val="E22C5C3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5535F5C"/>
    <w:multiLevelType w:val="hybridMultilevel"/>
    <w:tmpl w:val="2126FA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D06324"/>
    <w:multiLevelType w:val="hybridMultilevel"/>
    <w:tmpl w:val="4692D86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85E2B89"/>
    <w:multiLevelType w:val="hybridMultilevel"/>
    <w:tmpl w:val="E3889F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8C8148B"/>
    <w:multiLevelType w:val="hybridMultilevel"/>
    <w:tmpl w:val="5266925C"/>
    <w:lvl w:ilvl="0" w:tplc="04090001">
      <w:start w:val="1"/>
      <w:numFmt w:val="bullet"/>
      <w:lvlText w:val=""/>
      <w:lvlJc w:val="left"/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2EC0CAB"/>
    <w:multiLevelType w:val="hybridMultilevel"/>
    <w:tmpl w:val="C074D2CC"/>
    <w:lvl w:ilvl="0" w:tplc="04090001">
      <w:start w:val="1"/>
      <w:numFmt w:val="bullet"/>
      <w:lvlText w:val=""/>
      <w:lvlJc w:val="left"/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-396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-324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-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-18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-10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-36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</w:abstractNum>
  <w:abstractNum w:abstractNumId="6" w15:restartNumberingAfterBreak="0">
    <w:nsid w:val="170C5B91"/>
    <w:multiLevelType w:val="hybridMultilevel"/>
    <w:tmpl w:val="2018BB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2B4010A"/>
    <w:multiLevelType w:val="hybridMultilevel"/>
    <w:tmpl w:val="1F708EE8"/>
    <w:lvl w:ilvl="0" w:tplc="556A218C">
      <w:start w:val="1"/>
      <w:numFmt w:val="decimal"/>
      <w:lvlText w:val="%1."/>
      <w:lvlJc w:val="left"/>
      <w:pPr>
        <w:ind w:left="72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E02F2"/>
    <w:multiLevelType w:val="hybridMultilevel"/>
    <w:tmpl w:val="448AD8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0E27AF2"/>
    <w:multiLevelType w:val="hybridMultilevel"/>
    <w:tmpl w:val="E482F01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3FA4E50"/>
    <w:multiLevelType w:val="hybridMultilevel"/>
    <w:tmpl w:val="4326750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36785565"/>
    <w:multiLevelType w:val="hybridMultilevel"/>
    <w:tmpl w:val="B4DE1C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E66783"/>
    <w:multiLevelType w:val="hybridMultilevel"/>
    <w:tmpl w:val="9C2A7B2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-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-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-10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-3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</w:abstractNum>
  <w:abstractNum w:abstractNumId="13" w15:restartNumberingAfterBreak="0">
    <w:nsid w:val="42F86B49"/>
    <w:multiLevelType w:val="hybridMultilevel"/>
    <w:tmpl w:val="F61EA22E"/>
    <w:lvl w:ilvl="0" w:tplc="04090001">
      <w:start w:val="1"/>
      <w:numFmt w:val="bullet"/>
      <w:lvlText w:val=""/>
      <w:lvlJc w:val="left"/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-252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-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-10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-3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</w:abstractNum>
  <w:abstractNum w:abstractNumId="14" w15:restartNumberingAfterBreak="0">
    <w:nsid w:val="44506FAD"/>
    <w:multiLevelType w:val="hybridMultilevel"/>
    <w:tmpl w:val="293EB68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45DC3968"/>
    <w:multiLevelType w:val="hybridMultilevel"/>
    <w:tmpl w:val="147AF73E"/>
    <w:lvl w:ilvl="0" w:tplc="8A1E41D8">
      <w:start w:val="1"/>
      <w:numFmt w:val="decimal"/>
      <w:lvlText w:val="%1."/>
      <w:lvlJc w:val="left"/>
      <w:pPr>
        <w:ind w:left="720" w:hanging="360"/>
      </w:pPr>
    </w:lvl>
    <w:lvl w:ilvl="1" w:tplc="6BDEAD52">
      <w:start w:val="1"/>
      <w:numFmt w:val="lowerLetter"/>
      <w:lvlText w:val="%2."/>
      <w:lvlJc w:val="left"/>
      <w:pPr>
        <w:ind w:left="1440" w:hanging="360"/>
      </w:pPr>
    </w:lvl>
    <w:lvl w:ilvl="2" w:tplc="CA7C939A">
      <w:start w:val="1"/>
      <w:numFmt w:val="lowerRoman"/>
      <w:lvlText w:val="%3."/>
      <w:lvlJc w:val="right"/>
      <w:pPr>
        <w:ind w:left="2160" w:hanging="180"/>
      </w:pPr>
    </w:lvl>
    <w:lvl w:ilvl="3" w:tplc="0DF60B62">
      <w:start w:val="1"/>
      <w:numFmt w:val="decimal"/>
      <w:lvlText w:val="%4."/>
      <w:lvlJc w:val="left"/>
      <w:pPr>
        <w:ind w:left="2880" w:hanging="360"/>
      </w:pPr>
    </w:lvl>
    <w:lvl w:ilvl="4" w:tplc="0FAE05A2">
      <w:start w:val="1"/>
      <w:numFmt w:val="lowerLetter"/>
      <w:lvlText w:val="%5."/>
      <w:lvlJc w:val="left"/>
      <w:pPr>
        <w:ind w:left="3600" w:hanging="360"/>
      </w:pPr>
    </w:lvl>
    <w:lvl w:ilvl="5" w:tplc="7EEA36F2">
      <w:start w:val="1"/>
      <w:numFmt w:val="lowerRoman"/>
      <w:lvlText w:val="%6."/>
      <w:lvlJc w:val="right"/>
      <w:pPr>
        <w:ind w:left="4320" w:hanging="180"/>
      </w:pPr>
    </w:lvl>
    <w:lvl w:ilvl="6" w:tplc="6382D27C">
      <w:start w:val="1"/>
      <w:numFmt w:val="decimal"/>
      <w:lvlText w:val="%7."/>
      <w:lvlJc w:val="left"/>
      <w:pPr>
        <w:ind w:left="5040" w:hanging="360"/>
      </w:pPr>
    </w:lvl>
    <w:lvl w:ilvl="7" w:tplc="58064ECA">
      <w:start w:val="1"/>
      <w:numFmt w:val="lowerLetter"/>
      <w:lvlText w:val="%8."/>
      <w:lvlJc w:val="left"/>
      <w:pPr>
        <w:ind w:left="5760" w:hanging="360"/>
      </w:pPr>
    </w:lvl>
    <w:lvl w:ilvl="8" w:tplc="2040A5E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8536C"/>
    <w:multiLevelType w:val="hybridMultilevel"/>
    <w:tmpl w:val="39D0522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48D84552"/>
    <w:multiLevelType w:val="hybridMultilevel"/>
    <w:tmpl w:val="3B8AA54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49CE1AF9"/>
    <w:multiLevelType w:val="hybridMultilevel"/>
    <w:tmpl w:val="ED624776"/>
    <w:lvl w:ilvl="0" w:tplc="FB78EE46">
      <w:start w:val="1"/>
      <w:numFmt w:val="decimal"/>
      <w:lvlText w:val="%1."/>
      <w:lvlJc w:val="left"/>
      <w:pPr>
        <w:ind w:left="720" w:hanging="360"/>
      </w:pPr>
    </w:lvl>
    <w:lvl w:ilvl="1" w:tplc="95A2032E">
      <w:start w:val="1"/>
      <w:numFmt w:val="lowerLetter"/>
      <w:lvlText w:val="%2."/>
      <w:lvlJc w:val="left"/>
      <w:pPr>
        <w:ind w:left="1440" w:hanging="360"/>
      </w:pPr>
    </w:lvl>
    <w:lvl w:ilvl="2" w:tplc="4422273A">
      <w:start w:val="1"/>
      <w:numFmt w:val="lowerRoman"/>
      <w:lvlText w:val="%3."/>
      <w:lvlJc w:val="right"/>
      <w:pPr>
        <w:ind w:left="2160" w:hanging="180"/>
      </w:pPr>
    </w:lvl>
    <w:lvl w:ilvl="3" w:tplc="5B2C03E0">
      <w:start w:val="1"/>
      <w:numFmt w:val="decimal"/>
      <w:lvlText w:val="%4."/>
      <w:lvlJc w:val="left"/>
      <w:pPr>
        <w:ind w:left="2880" w:hanging="360"/>
      </w:pPr>
    </w:lvl>
    <w:lvl w:ilvl="4" w:tplc="164A6612">
      <w:start w:val="1"/>
      <w:numFmt w:val="lowerLetter"/>
      <w:lvlText w:val="%5."/>
      <w:lvlJc w:val="left"/>
      <w:pPr>
        <w:ind w:left="3600" w:hanging="360"/>
      </w:pPr>
    </w:lvl>
    <w:lvl w:ilvl="5" w:tplc="17AA4420">
      <w:start w:val="1"/>
      <w:numFmt w:val="lowerRoman"/>
      <w:lvlText w:val="%6."/>
      <w:lvlJc w:val="right"/>
      <w:pPr>
        <w:ind w:left="4320" w:hanging="180"/>
      </w:pPr>
    </w:lvl>
    <w:lvl w:ilvl="6" w:tplc="021AF9E8">
      <w:start w:val="1"/>
      <w:numFmt w:val="decimal"/>
      <w:lvlText w:val="%7."/>
      <w:lvlJc w:val="left"/>
      <w:pPr>
        <w:ind w:left="5040" w:hanging="360"/>
      </w:pPr>
    </w:lvl>
    <w:lvl w:ilvl="7" w:tplc="F2EAB71C">
      <w:start w:val="1"/>
      <w:numFmt w:val="lowerLetter"/>
      <w:lvlText w:val="%8."/>
      <w:lvlJc w:val="left"/>
      <w:pPr>
        <w:ind w:left="5760" w:hanging="360"/>
      </w:pPr>
    </w:lvl>
    <w:lvl w:ilvl="8" w:tplc="1FA0852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E2603"/>
    <w:multiLevelType w:val="hybridMultilevel"/>
    <w:tmpl w:val="D9120162"/>
    <w:lvl w:ilvl="0" w:tplc="0409000F">
      <w:start w:val="1"/>
      <w:numFmt w:val="decimal"/>
      <w:lvlText w:val="%1."/>
      <w:lvlJc w:val="left"/>
      <w:pPr>
        <w:ind w:left="504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9C24C4"/>
    <w:multiLevelType w:val="hybridMultilevel"/>
    <w:tmpl w:val="54F25C5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5FBE3EBB"/>
    <w:multiLevelType w:val="hybridMultilevel"/>
    <w:tmpl w:val="7822427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9077BDC"/>
    <w:multiLevelType w:val="hybridMultilevel"/>
    <w:tmpl w:val="112637F8"/>
    <w:lvl w:ilvl="0" w:tplc="04090001">
      <w:start w:val="1"/>
      <w:numFmt w:val="bullet"/>
      <w:lvlText w:val=""/>
      <w:lvlJc w:val="left"/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70041902"/>
    <w:multiLevelType w:val="hybridMultilevel"/>
    <w:tmpl w:val="251A9C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6BE3669"/>
    <w:multiLevelType w:val="hybridMultilevel"/>
    <w:tmpl w:val="0C64B7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80C2606"/>
    <w:multiLevelType w:val="hybridMultilevel"/>
    <w:tmpl w:val="D92E5F56"/>
    <w:lvl w:ilvl="0" w:tplc="0409001B">
      <w:start w:val="1"/>
      <w:numFmt w:val="lowerRoman"/>
      <w:lvlText w:val="%1."/>
      <w:lvlJc w:val="righ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D25F90"/>
    <w:multiLevelType w:val="hybridMultilevel"/>
    <w:tmpl w:val="C6A430D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404182626">
    <w:abstractNumId w:val="15"/>
  </w:num>
  <w:num w:numId="2" w16cid:durableId="626931603">
    <w:abstractNumId w:val="18"/>
  </w:num>
  <w:num w:numId="3" w16cid:durableId="1289168899">
    <w:abstractNumId w:val="12"/>
  </w:num>
  <w:num w:numId="4" w16cid:durableId="618146512">
    <w:abstractNumId w:val="17"/>
  </w:num>
  <w:num w:numId="5" w16cid:durableId="159127055">
    <w:abstractNumId w:val="14"/>
  </w:num>
  <w:num w:numId="6" w16cid:durableId="522742210">
    <w:abstractNumId w:val="0"/>
  </w:num>
  <w:num w:numId="7" w16cid:durableId="362555066">
    <w:abstractNumId w:val="13"/>
  </w:num>
  <w:num w:numId="8" w16cid:durableId="322780483">
    <w:abstractNumId w:val="10"/>
  </w:num>
  <w:num w:numId="9" w16cid:durableId="1689520898">
    <w:abstractNumId w:val="5"/>
  </w:num>
  <w:num w:numId="10" w16cid:durableId="1429230282">
    <w:abstractNumId w:val="22"/>
  </w:num>
  <w:num w:numId="11" w16cid:durableId="1438015233">
    <w:abstractNumId w:val="4"/>
  </w:num>
  <w:num w:numId="12" w16cid:durableId="1980184220">
    <w:abstractNumId w:val="9"/>
  </w:num>
  <w:num w:numId="13" w16cid:durableId="609819947">
    <w:abstractNumId w:val="19"/>
  </w:num>
  <w:num w:numId="14" w16cid:durableId="775518674">
    <w:abstractNumId w:val="25"/>
  </w:num>
  <w:num w:numId="15" w16cid:durableId="1415787427">
    <w:abstractNumId w:val="1"/>
  </w:num>
  <w:num w:numId="16" w16cid:durableId="871841662">
    <w:abstractNumId w:val="7"/>
  </w:num>
  <w:num w:numId="17" w16cid:durableId="1446847399">
    <w:abstractNumId w:val="11"/>
  </w:num>
  <w:num w:numId="18" w16cid:durableId="2032410987">
    <w:abstractNumId w:val="24"/>
  </w:num>
  <w:num w:numId="19" w16cid:durableId="669259138">
    <w:abstractNumId w:val="23"/>
  </w:num>
  <w:num w:numId="20" w16cid:durableId="1459031882">
    <w:abstractNumId w:val="2"/>
  </w:num>
  <w:num w:numId="21" w16cid:durableId="7030427">
    <w:abstractNumId w:val="20"/>
  </w:num>
  <w:num w:numId="22" w16cid:durableId="587081185">
    <w:abstractNumId w:val="21"/>
  </w:num>
  <w:num w:numId="23" w16cid:durableId="1070536299">
    <w:abstractNumId w:val="26"/>
  </w:num>
  <w:num w:numId="24" w16cid:durableId="2016493779">
    <w:abstractNumId w:val="6"/>
  </w:num>
  <w:num w:numId="25" w16cid:durableId="312637339">
    <w:abstractNumId w:val="3"/>
  </w:num>
  <w:num w:numId="26" w16cid:durableId="1100226433">
    <w:abstractNumId w:val="16"/>
  </w:num>
  <w:num w:numId="27" w16cid:durableId="1632705458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DF77B4"/>
    <w:rsid w:val="000076E5"/>
    <w:rsid w:val="00010C83"/>
    <w:rsid w:val="00021B81"/>
    <w:rsid w:val="00021CCD"/>
    <w:rsid w:val="00025F99"/>
    <w:rsid w:val="0003450C"/>
    <w:rsid w:val="00034F35"/>
    <w:rsid w:val="000355A8"/>
    <w:rsid w:val="00051DFD"/>
    <w:rsid w:val="00053B44"/>
    <w:rsid w:val="000548E9"/>
    <w:rsid w:val="00065056"/>
    <w:rsid w:val="00066509"/>
    <w:rsid w:val="00085BFF"/>
    <w:rsid w:val="00091CB2"/>
    <w:rsid w:val="000A1EE4"/>
    <w:rsid w:val="000A5AD2"/>
    <w:rsid w:val="000B393F"/>
    <w:rsid w:val="000B402B"/>
    <w:rsid w:val="000C477E"/>
    <w:rsid w:val="000D1926"/>
    <w:rsid w:val="000D2A91"/>
    <w:rsid w:val="000D589F"/>
    <w:rsid w:val="000D61DB"/>
    <w:rsid w:val="000E4E1C"/>
    <w:rsid w:val="000E5F48"/>
    <w:rsid w:val="000F1404"/>
    <w:rsid w:val="000F477E"/>
    <w:rsid w:val="00116007"/>
    <w:rsid w:val="00116ABB"/>
    <w:rsid w:val="00121FF7"/>
    <w:rsid w:val="001234C7"/>
    <w:rsid w:val="00124E0B"/>
    <w:rsid w:val="001303A1"/>
    <w:rsid w:val="00132B2C"/>
    <w:rsid w:val="001369A2"/>
    <w:rsid w:val="001419AF"/>
    <w:rsid w:val="00146F92"/>
    <w:rsid w:val="00147DEA"/>
    <w:rsid w:val="0015337C"/>
    <w:rsid w:val="00161DF9"/>
    <w:rsid w:val="00175FDC"/>
    <w:rsid w:val="001772A3"/>
    <w:rsid w:val="001875EF"/>
    <w:rsid w:val="001956C8"/>
    <w:rsid w:val="00196CBA"/>
    <w:rsid w:val="00197BBB"/>
    <w:rsid w:val="001A4622"/>
    <w:rsid w:val="001B4825"/>
    <w:rsid w:val="001B6F48"/>
    <w:rsid w:val="001C6433"/>
    <w:rsid w:val="001D0E4F"/>
    <w:rsid w:val="001D2576"/>
    <w:rsid w:val="001E3AC8"/>
    <w:rsid w:val="001E5371"/>
    <w:rsid w:val="001E66B9"/>
    <w:rsid w:val="00206D3D"/>
    <w:rsid w:val="00206F02"/>
    <w:rsid w:val="00207083"/>
    <w:rsid w:val="00207D16"/>
    <w:rsid w:val="002141D5"/>
    <w:rsid w:val="002158E9"/>
    <w:rsid w:val="00221571"/>
    <w:rsid w:val="00223FEA"/>
    <w:rsid w:val="002312B5"/>
    <w:rsid w:val="00237500"/>
    <w:rsid w:val="002519A4"/>
    <w:rsid w:val="00252C74"/>
    <w:rsid w:val="00254C39"/>
    <w:rsid w:val="0025587D"/>
    <w:rsid w:val="00256FA4"/>
    <w:rsid w:val="00262A7D"/>
    <w:rsid w:val="002672EF"/>
    <w:rsid w:val="00267A36"/>
    <w:rsid w:val="002700B8"/>
    <w:rsid w:val="002700BF"/>
    <w:rsid w:val="00275503"/>
    <w:rsid w:val="00276B0C"/>
    <w:rsid w:val="00282B39"/>
    <w:rsid w:val="002874A0"/>
    <w:rsid w:val="002924FA"/>
    <w:rsid w:val="002B6769"/>
    <w:rsid w:val="002C0AB5"/>
    <w:rsid w:val="002C15CD"/>
    <w:rsid w:val="002D5159"/>
    <w:rsid w:val="002E1DE6"/>
    <w:rsid w:val="002E205D"/>
    <w:rsid w:val="002E2884"/>
    <w:rsid w:val="002F193F"/>
    <w:rsid w:val="002F4BE1"/>
    <w:rsid w:val="002F711F"/>
    <w:rsid w:val="00303F06"/>
    <w:rsid w:val="00326F4E"/>
    <w:rsid w:val="00334B21"/>
    <w:rsid w:val="00334CCB"/>
    <w:rsid w:val="00336400"/>
    <w:rsid w:val="003415DD"/>
    <w:rsid w:val="00345DDD"/>
    <w:rsid w:val="00352C34"/>
    <w:rsid w:val="00356842"/>
    <w:rsid w:val="003657DE"/>
    <w:rsid w:val="003663C0"/>
    <w:rsid w:val="003745DB"/>
    <w:rsid w:val="0038041E"/>
    <w:rsid w:val="003915F8"/>
    <w:rsid w:val="00392F06"/>
    <w:rsid w:val="00395ACA"/>
    <w:rsid w:val="00397CE0"/>
    <w:rsid w:val="003A6250"/>
    <w:rsid w:val="003B033F"/>
    <w:rsid w:val="003B4B33"/>
    <w:rsid w:val="003B4DE4"/>
    <w:rsid w:val="003B63AB"/>
    <w:rsid w:val="003B7130"/>
    <w:rsid w:val="003D0B86"/>
    <w:rsid w:val="003D1481"/>
    <w:rsid w:val="003D3F19"/>
    <w:rsid w:val="003F19E2"/>
    <w:rsid w:val="0040046E"/>
    <w:rsid w:val="00403CF6"/>
    <w:rsid w:val="00417119"/>
    <w:rsid w:val="004202F6"/>
    <w:rsid w:val="0042638E"/>
    <w:rsid w:val="00437036"/>
    <w:rsid w:val="004374D3"/>
    <w:rsid w:val="004528A4"/>
    <w:rsid w:val="0045319B"/>
    <w:rsid w:val="00475B38"/>
    <w:rsid w:val="00485470"/>
    <w:rsid w:val="0048699D"/>
    <w:rsid w:val="00496F16"/>
    <w:rsid w:val="004A5BE4"/>
    <w:rsid w:val="004B01E9"/>
    <w:rsid w:val="004C31BE"/>
    <w:rsid w:val="004C397C"/>
    <w:rsid w:val="004C3AF8"/>
    <w:rsid w:val="004C42EB"/>
    <w:rsid w:val="004D0E47"/>
    <w:rsid w:val="004D79EA"/>
    <w:rsid w:val="004D7F59"/>
    <w:rsid w:val="004E3F0A"/>
    <w:rsid w:val="0050253F"/>
    <w:rsid w:val="00503325"/>
    <w:rsid w:val="005113EA"/>
    <w:rsid w:val="00521955"/>
    <w:rsid w:val="00535352"/>
    <w:rsid w:val="00560BBD"/>
    <w:rsid w:val="005627DF"/>
    <w:rsid w:val="00563A07"/>
    <w:rsid w:val="0056420A"/>
    <w:rsid w:val="005674E7"/>
    <w:rsid w:val="0056787B"/>
    <w:rsid w:val="0057110A"/>
    <w:rsid w:val="00575C4B"/>
    <w:rsid w:val="00581F97"/>
    <w:rsid w:val="0058226E"/>
    <w:rsid w:val="0059056C"/>
    <w:rsid w:val="00591785"/>
    <w:rsid w:val="005A125D"/>
    <w:rsid w:val="005A3143"/>
    <w:rsid w:val="005A3551"/>
    <w:rsid w:val="005A6682"/>
    <w:rsid w:val="005B7E64"/>
    <w:rsid w:val="005C05CF"/>
    <w:rsid w:val="005C16FB"/>
    <w:rsid w:val="005C43A7"/>
    <w:rsid w:val="005D1687"/>
    <w:rsid w:val="005D5220"/>
    <w:rsid w:val="005E280C"/>
    <w:rsid w:val="005F2845"/>
    <w:rsid w:val="00602608"/>
    <w:rsid w:val="0060445C"/>
    <w:rsid w:val="00606637"/>
    <w:rsid w:val="00620769"/>
    <w:rsid w:val="00625CA9"/>
    <w:rsid w:val="006267F9"/>
    <w:rsid w:val="00631722"/>
    <w:rsid w:val="00646E52"/>
    <w:rsid w:val="00663B76"/>
    <w:rsid w:val="006815E5"/>
    <w:rsid w:val="00687976"/>
    <w:rsid w:val="006A0062"/>
    <w:rsid w:val="006A32A4"/>
    <w:rsid w:val="006A3846"/>
    <w:rsid w:val="006A4AD3"/>
    <w:rsid w:val="006B2179"/>
    <w:rsid w:val="006B345F"/>
    <w:rsid w:val="006C2476"/>
    <w:rsid w:val="006C3ADC"/>
    <w:rsid w:val="006D11F2"/>
    <w:rsid w:val="006E14D0"/>
    <w:rsid w:val="006E4BD2"/>
    <w:rsid w:val="006E5A47"/>
    <w:rsid w:val="00702C9C"/>
    <w:rsid w:val="00705EE0"/>
    <w:rsid w:val="0071082B"/>
    <w:rsid w:val="00716937"/>
    <w:rsid w:val="00720152"/>
    <w:rsid w:val="00723139"/>
    <w:rsid w:val="00724A61"/>
    <w:rsid w:val="00733B6B"/>
    <w:rsid w:val="00743D89"/>
    <w:rsid w:val="007451FE"/>
    <w:rsid w:val="00750AFD"/>
    <w:rsid w:val="0075172C"/>
    <w:rsid w:val="00752393"/>
    <w:rsid w:val="007570A9"/>
    <w:rsid w:val="00757ECB"/>
    <w:rsid w:val="00762DF2"/>
    <w:rsid w:val="00765863"/>
    <w:rsid w:val="00767D86"/>
    <w:rsid w:val="007707AC"/>
    <w:rsid w:val="007716A0"/>
    <w:rsid w:val="00782486"/>
    <w:rsid w:val="00784B43"/>
    <w:rsid w:val="00786000"/>
    <w:rsid w:val="00790E36"/>
    <w:rsid w:val="007941D8"/>
    <w:rsid w:val="00794EE6"/>
    <w:rsid w:val="00795841"/>
    <w:rsid w:val="00797D85"/>
    <w:rsid w:val="007A6380"/>
    <w:rsid w:val="007A73A9"/>
    <w:rsid w:val="007B0CDC"/>
    <w:rsid w:val="007B3A08"/>
    <w:rsid w:val="007B73BD"/>
    <w:rsid w:val="007C3305"/>
    <w:rsid w:val="007D33C2"/>
    <w:rsid w:val="007D3D9E"/>
    <w:rsid w:val="007D5255"/>
    <w:rsid w:val="007D62A8"/>
    <w:rsid w:val="007E0254"/>
    <w:rsid w:val="007E689C"/>
    <w:rsid w:val="007F39EB"/>
    <w:rsid w:val="007F4A8B"/>
    <w:rsid w:val="008057EB"/>
    <w:rsid w:val="00806192"/>
    <w:rsid w:val="0080674F"/>
    <w:rsid w:val="008225AF"/>
    <w:rsid w:val="00823470"/>
    <w:rsid w:val="00827104"/>
    <w:rsid w:val="00827869"/>
    <w:rsid w:val="00832669"/>
    <w:rsid w:val="00837AA7"/>
    <w:rsid w:val="008439FC"/>
    <w:rsid w:val="00845118"/>
    <w:rsid w:val="008525D4"/>
    <w:rsid w:val="008545C2"/>
    <w:rsid w:val="00863698"/>
    <w:rsid w:val="00876537"/>
    <w:rsid w:val="00884162"/>
    <w:rsid w:val="00892663"/>
    <w:rsid w:val="008934CA"/>
    <w:rsid w:val="008A011A"/>
    <w:rsid w:val="008A0558"/>
    <w:rsid w:val="008A3DD3"/>
    <w:rsid w:val="008A4334"/>
    <w:rsid w:val="008A4338"/>
    <w:rsid w:val="008A606F"/>
    <w:rsid w:val="008A62A3"/>
    <w:rsid w:val="008A74AE"/>
    <w:rsid w:val="008B0586"/>
    <w:rsid w:val="008B3B93"/>
    <w:rsid w:val="008B6FC4"/>
    <w:rsid w:val="008C1E92"/>
    <w:rsid w:val="008C5C31"/>
    <w:rsid w:val="008C7399"/>
    <w:rsid w:val="008D323F"/>
    <w:rsid w:val="008D6447"/>
    <w:rsid w:val="008E05CD"/>
    <w:rsid w:val="008E25E1"/>
    <w:rsid w:val="008E3331"/>
    <w:rsid w:val="008F3575"/>
    <w:rsid w:val="00900FFB"/>
    <w:rsid w:val="0090179F"/>
    <w:rsid w:val="00903500"/>
    <w:rsid w:val="009038B9"/>
    <w:rsid w:val="00905084"/>
    <w:rsid w:val="00905CBB"/>
    <w:rsid w:val="00906BA2"/>
    <w:rsid w:val="009166C0"/>
    <w:rsid w:val="00925B2C"/>
    <w:rsid w:val="00926D35"/>
    <w:rsid w:val="009302E2"/>
    <w:rsid w:val="009423DC"/>
    <w:rsid w:val="00942E6D"/>
    <w:rsid w:val="00943187"/>
    <w:rsid w:val="0094763C"/>
    <w:rsid w:val="00951A6B"/>
    <w:rsid w:val="00952870"/>
    <w:rsid w:val="00954831"/>
    <w:rsid w:val="00954A48"/>
    <w:rsid w:val="00954E7E"/>
    <w:rsid w:val="00963638"/>
    <w:rsid w:val="00965046"/>
    <w:rsid w:val="009658D9"/>
    <w:rsid w:val="00970845"/>
    <w:rsid w:val="0098595B"/>
    <w:rsid w:val="00996CDD"/>
    <w:rsid w:val="00997D92"/>
    <w:rsid w:val="009A4441"/>
    <w:rsid w:val="009A6229"/>
    <w:rsid w:val="009D3AFC"/>
    <w:rsid w:val="009E14C4"/>
    <w:rsid w:val="009E1849"/>
    <w:rsid w:val="009E4DD5"/>
    <w:rsid w:val="009F2679"/>
    <w:rsid w:val="00A011C8"/>
    <w:rsid w:val="00A03587"/>
    <w:rsid w:val="00A118AD"/>
    <w:rsid w:val="00A177EE"/>
    <w:rsid w:val="00A21142"/>
    <w:rsid w:val="00A217A3"/>
    <w:rsid w:val="00A21E53"/>
    <w:rsid w:val="00A3640D"/>
    <w:rsid w:val="00A404BC"/>
    <w:rsid w:val="00A44BD7"/>
    <w:rsid w:val="00A527F6"/>
    <w:rsid w:val="00A57448"/>
    <w:rsid w:val="00A6444A"/>
    <w:rsid w:val="00A67CD5"/>
    <w:rsid w:val="00A774AC"/>
    <w:rsid w:val="00A813D4"/>
    <w:rsid w:val="00A82137"/>
    <w:rsid w:val="00A82438"/>
    <w:rsid w:val="00A8739A"/>
    <w:rsid w:val="00A92A94"/>
    <w:rsid w:val="00A93857"/>
    <w:rsid w:val="00AA127A"/>
    <w:rsid w:val="00AA137B"/>
    <w:rsid w:val="00AA3852"/>
    <w:rsid w:val="00AA5658"/>
    <w:rsid w:val="00AB0372"/>
    <w:rsid w:val="00AB0AC2"/>
    <w:rsid w:val="00AB408C"/>
    <w:rsid w:val="00AC1491"/>
    <w:rsid w:val="00AC4399"/>
    <w:rsid w:val="00AC5196"/>
    <w:rsid w:val="00AC6DAF"/>
    <w:rsid w:val="00AC7234"/>
    <w:rsid w:val="00AC79F9"/>
    <w:rsid w:val="00AC7D6F"/>
    <w:rsid w:val="00AD180D"/>
    <w:rsid w:val="00AE22E0"/>
    <w:rsid w:val="00AF29B6"/>
    <w:rsid w:val="00B011F9"/>
    <w:rsid w:val="00B023EF"/>
    <w:rsid w:val="00B03497"/>
    <w:rsid w:val="00B063F2"/>
    <w:rsid w:val="00B065F0"/>
    <w:rsid w:val="00B15910"/>
    <w:rsid w:val="00B17587"/>
    <w:rsid w:val="00B35C9A"/>
    <w:rsid w:val="00B36328"/>
    <w:rsid w:val="00B37CA7"/>
    <w:rsid w:val="00B46DAF"/>
    <w:rsid w:val="00B478DE"/>
    <w:rsid w:val="00B6418B"/>
    <w:rsid w:val="00B64BBA"/>
    <w:rsid w:val="00B66B30"/>
    <w:rsid w:val="00B6780A"/>
    <w:rsid w:val="00B71984"/>
    <w:rsid w:val="00B73512"/>
    <w:rsid w:val="00B8002C"/>
    <w:rsid w:val="00B82681"/>
    <w:rsid w:val="00B8277E"/>
    <w:rsid w:val="00B838C5"/>
    <w:rsid w:val="00B84FB8"/>
    <w:rsid w:val="00B87B77"/>
    <w:rsid w:val="00B92833"/>
    <w:rsid w:val="00B944E7"/>
    <w:rsid w:val="00BA17C8"/>
    <w:rsid w:val="00BA1C99"/>
    <w:rsid w:val="00BA2BB2"/>
    <w:rsid w:val="00BA3F83"/>
    <w:rsid w:val="00BA678F"/>
    <w:rsid w:val="00BB188E"/>
    <w:rsid w:val="00BB3FB2"/>
    <w:rsid w:val="00BB40CB"/>
    <w:rsid w:val="00BC08AF"/>
    <w:rsid w:val="00BC090C"/>
    <w:rsid w:val="00BC3524"/>
    <w:rsid w:val="00BC38B5"/>
    <w:rsid w:val="00BC6DB4"/>
    <w:rsid w:val="00BC7E3B"/>
    <w:rsid w:val="00BD140A"/>
    <w:rsid w:val="00BD1F65"/>
    <w:rsid w:val="00BE2337"/>
    <w:rsid w:val="00BE31C5"/>
    <w:rsid w:val="00BE7B1A"/>
    <w:rsid w:val="00BF0F5D"/>
    <w:rsid w:val="00BF4B91"/>
    <w:rsid w:val="00BF589B"/>
    <w:rsid w:val="00C01989"/>
    <w:rsid w:val="00C05316"/>
    <w:rsid w:val="00C058B7"/>
    <w:rsid w:val="00C07476"/>
    <w:rsid w:val="00C10435"/>
    <w:rsid w:val="00C16562"/>
    <w:rsid w:val="00C23FD6"/>
    <w:rsid w:val="00C24BA4"/>
    <w:rsid w:val="00C26E92"/>
    <w:rsid w:val="00C32A9D"/>
    <w:rsid w:val="00C52999"/>
    <w:rsid w:val="00C669C7"/>
    <w:rsid w:val="00C972D2"/>
    <w:rsid w:val="00CA1A63"/>
    <w:rsid w:val="00CB4975"/>
    <w:rsid w:val="00CB4A00"/>
    <w:rsid w:val="00CC2D3C"/>
    <w:rsid w:val="00CD1020"/>
    <w:rsid w:val="00CD4123"/>
    <w:rsid w:val="00CD7114"/>
    <w:rsid w:val="00CE10C3"/>
    <w:rsid w:val="00CE1A28"/>
    <w:rsid w:val="00CE2746"/>
    <w:rsid w:val="00CE55CD"/>
    <w:rsid w:val="00CF519B"/>
    <w:rsid w:val="00CF62E3"/>
    <w:rsid w:val="00CF7A4C"/>
    <w:rsid w:val="00D01B68"/>
    <w:rsid w:val="00D01D7E"/>
    <w:rsid w:val="00D02810"/>
    <w:rsid w:val="00D03207"/>
    <w:rsid w:val="00D054FB"/>
    <w:rsid w:val="00D12EE9"/>
    <w:rsid w:val="00D15011"/>
    <w:rsid w:val="00D17444"/>
    <w:rsid w:val="00D26344"/>
    <w:rsid w:val="00D37250"/>
    <w:rsid w:val="00D46CAC"/>
    <w:rsid w:val="00D46CE9"/>
    <w:rsid w:val="00D53FE3"/>
    <w:rsid w:val="00D554C3"/>
    <w:rsid w:val="00D57A34"/>
    <w:rsid w:val="00D60569"/>
    <w:rsid w:val="00D656FE"/>
    <w:rsid w:val="00D65A64"/>
    <w:rsid w:val="00D65C16"/>
    <w:rsid w:val="00D8554E"/>
    <w:rsid w:val="00D87BA5"/>
    <w:rsid w:val="00DA4648"/>
    <w:rsid w:val="00DA6CD3"/>
    <w:rsid w:val="00DA7B98"/>
    <w:rsid w:val="00DB16AF"/>
    <w:rsid w:val="00DB37D1"/>
    <w:rsid w:val="00DB724F"/>
    <w:rsid w:val="00DC45D5"/>
    <w:rsid w:val="00DD18D1"/>
    <w:rsid w:val="00DD1FD7"/>
    <w:rsid w:val="00DD3E5D"/>
    <w:rsid w:val="00DD605D"/>
    <w:rsid w:val="00DE0406"/>
    <w:rsid w:val="00DE419E"/>
    <w:rsid w:val="00DE5AE6"/>
    <w:rsid w:val="00DE5D4B"/>
    <w:rsid w:val="00DF51CC"/>
    <w:rsid w:val="00DF6C64"/>
    <w:rsid w:val="00DF7852"/>
    <w:rsid w:val="00E0168D"/>
    <w:rsid w:val="00E020C6"/>
    <w:rsid w:val="00E04321"/>
    <w:rsid w:val="00E05B06"/>
    <w:rsid w:val="00E07A98"/>
    <w:rsid w:val="00E16C70"/>
    <w:rsid w:val="00E37FCA"/>
    <w:rsid w:val="00E40171"/>
    <w:rsid w:val="00E448CD"/>
    <w:rsid w:val="00E44E66"/>
    <w:rsid w:val="00E4744B"/>
    <w:rsid w:val="00E507F7"/>
    <w:rsid w:val="00E571C6"/>
    <w:rsid w:val="00E61F59"/>
    <w:rsid w:val="00E645E3"/>
    <w:rsid w:val="00E67497"/>
    <w:rsid w:val="00E6761A"/>
    <w:rsid w:val="00E72289"/>
    <w:rsid w:val="00E74442"/>
    <w:rsid w:val="00E83D2B"/>
    <w:rsid w:val="00E840D3"/>
    <w:rsid w:val="00E87F80"/>
    <w:rsid w:val="00E968EC"/>
    <w:rsid w:val="00EA1EAF"/>
    <w:rsid w:val="00EA51B5"/>
    <w:rsid w:val="00EB0A31"/>
    <w:rsid w:val="00EB7B01"/>
    <w:rsid w:val="00EC169A"/>
    <w:rsid w:val="00EC26B8"/>
    <w:rsid w:val="00ED354E"/>
    <w:rsid w:val="00ED49C5"/>
    <w:rsid w:val="00EE0AF6"/>
    <w:rsid w:val="00EF556C"/>
    <w:rsid w:val="00F00623"/>
    <w:rsid w:val="00F01529"/>
    <w:rsid w:val="00F02D5E"/>
    <w:rsid w:val="00F0467D"/>
    <w:rsid w:val="00F1224A"/>
    <w:rsid w:val="00F16D48"/>
    <w:rsid w:val="00F171C9"/>
    <w:rsid w:val="00F223D4"/>
    <w:rsid w:val="00F22B7F"/>
    <w:rsid w:val="00F22C31"/>
    <w:rsid w:val="00F23908"/>
    <w:rsid w:val="00F40809"/>
    <w:rsid w:val="00F4163D"/>
    <w:rsid w:val="00F4203F"/>
    <w:rsid w:val="00F57F19"/>
    <w:rsid w:val="00F62636"/>
    <w:rsid w:val="00F72275"/>
    <w:rsid w:val="00F732AB"/>
    <w:rsid w:val="00F742E1"/>
    <w:rsid w:val="00F755A3"/>
    <w:rsid w:val="00F758E8"/>
    <w:rsid w:val="00F76D50"/>
    <w:rsid w:val="00F8378A"/>
    <w:rsid w:val="00F854A2"/>
    <w:rsid w:val="00F86F96"/>
    <w:rsid w:val="00F90D1C"/>
    <w:rsid w:val="00FA0F14"/>
    <w:rsid w:val="00FA7600"/>
    <w:rsid w:val="00FB02FA"/>
    <w:rsid w:val="00FB5F69"/>
    <w:rsid w:val="00FC32CC"/>
    <w:rsid w:val="00FE15FA"/>
    <w:rsid w:val="00FF3C87"/>
    <w:rsid w:val="00FF47BF"/>
    <w:rsid w:val="00FF6F42"/>
    <w:rsid w:val="00FF7080"/>
    <w:rsid w:val="01AFBB53"/>
    <w:rsid w:val="02372D42"/>
    <w:rsid w:val="02B41E33"/>
    <w:rsid w:val="0364B411"/>
    <w:rsid w:val="03C71DD2"/>
    <w:rsid w:val="0515B887"/>
    <w:rsid w:val="06D6ACB1"/>
    <w:rsid w:val="06DC254E"/>
    <w:rsid w:val="076AA31B"/>
    <w:rsid w:val="0776EF69"/>
    <w:rsid w:val="07C26879"/>
    <w:rsid w:val="08800DF4"/>
    <w:rsid w:val="089C3398"/>
    <w:rsid w:val="09748BF7"/>
    <w:rsid w:val="0A204197"/>
    <w:rsid w:val="0AC57CC4"/>
    <w:rsid w:val="0BAA53D3"/>
    <w:rsid w:val="0BCC5714"/>
    <w:rsid w:val="0C23F32D"/>
    <w:rsid w:val="0D682775"/>
    <w:rsid w:val="0DD15EAE"/>
    <w:rsid w:val="0DE46D18"/>
    <w:rsid w:val="0E092BA6"/>
    <w:rsid w:val="0E57EF87"/>
    <w:rsid w:val="0EBFC7E1"/>
    <w:rsid w:val="0EE1BE96"/>
    <w:rsid w:val="0F84DD9A"/>
    <w:rsid w:val="0FADF400"/>
    <w:rsid w:val="105155B8"/>
    <w:rsid w:val="1080AB8D"/>
    <w:rsid w:val="1096B754"/>
    <w:rsid w:val="11346C6E"/>
    <w:rsid w:val="11DF77B4"/>
    <w:rsid w:val="1258BA54"/>
    <w:rsid w:val="12D2CA6D"/>
    <w:rsid w:val="130B13E2"/>
    <w:rsid w:val="1318C173"/>
    <w:rsid w:val="13CE5816"/>
    <w:rsid w:val="13ECC650"/>
    <w:rsid w:val="14E7B36F"/>
    <w:rsid w:val="152E88B0"/>
    <w:rsid w:val="1551748A"/>
    <w:rsid w:val="159C40EF"/>
    <w:rsid w:val="159D9B93"/>
    <w:rsid w:val="15AF916F"/>
    <w:rsid w:val="15EB73FE"/>
    <w:rsid w:val="17381150"/>
    <w:rsid w:val="178D1333"/>
    <w:rsid w:val="17BB38AF"/>
    <w:rsid w:val="186CBC06"/>
    <w:rsid w:val="1935355C"/>
    <w:rsid w:val="19AC61A9"/>
    <w:rsid w:val="19D8DE88"/>
    <w:rsid w:val="1A216913"/>
    <w:rsid w:val="1A44DF99"/>
    <w:rsid w:val="1A6A6590"/>
    <w:rsid w:val="1ACD37F8"/>
    <w:rsid w:val="1B26E900"/>
    <w:rsid w:val="1B778B31"/>
    <w:rsid w:val="1C7B64C9"/>
    <w:rsid w:val="1CCB2052"/>
    <w:rsid w:val="1D19E673"/>
    <w:rsid w:val="1D842A67"/>
    <w:rsid w:val="1F64E334"/>
    <w:rsid w:val="20395F30"/>
    <w:rsid w:val="2048200C"/>
    <w:rsid w:val="21166E54"/>
    <w:rsid w:val="212D5AD0"/>
    <w:rsid w:val="212F96B1"/>
    <w:rsid w:val="217FD5A5"/>
    <w:rsid w:val="2259761C"/>
    <w:rsid w:val="22D7B360"/>
    <w:rsid w:val="230D3A4E"/>
    <w:rsid w:val="232CB352"/>
    <w:rsid w:val="24371F5F"/>
    <w:rsid w:val="24673773"/>
    <w:rsid w:val="246B963B"/>
    <w:rsid w:val="24ADDB9F"/>
    <w:rsid w:val="24EAA441"/>
    <w:rsid w:val="254630D1"/>
    <w:rsid w:val="2568C057"/>
    <w:rsid w:val="260D2898"/>
    <w:rsid w:val="2649AC00"/>
    <w:rsid w:val="268D99A9"/>
    <w:rsid w:val="2702F445"/>
    <w:rsid w:val="270AE1CB"/>
    <w:rsid w:val="27E0AB71"/>
    <w:rsid w:val="28010594"/>
    <w:rsid w:val="286FF5E0"/>
    <w:rsid w:val="293D0720"/>
    <w:rsid w:val="29706712"/>
    <w:rsid w:val="297E8303"/>
    <w:rsid w:val="29B03374"/>
    <w:rsid w:val="29E3AD29"/>
    <w:rsid w:val="2A0FF7B6"/>
    <w:rsid w:val="2A9BECF6"/>
    <w:rsid w:val="2AD7BA68"/>
    <w:rsid w:val="2B90B08F"/>
    <w:rsid w:val="2C2AEE67"/>
    <w:rsid w:val="2C621912"/>
    <w:rsid w:val="2D1DA463"/>
    <w:rsid w:val="2D32C84E"/>
    <w:rsid w:val="2D428593"/>
    <w:rsid w:val="2DA2B488"/>
    <w:rsid w:val="2E4FECF5"/>
    <w:rsid w:val="2E55E142"/>
    <w:rsid w:val="2E9F57EF"/>
    <w:rsid w:val="2F10D6CB"/>
    <w:rsid w:val="30E77DFF"/>
    <w:rsid w:val="3137504D"/>
    <w:rsid w:val="3175E008"/>
    <w:rsid w:val="3202BAE9"/>
    <w:rsid w:val="32205511"/>
    <w:rsid w:val="333969DF"/>
    <w:rsid w:val="333C71FB"/>
    <w:rsid w:val="345A093D"/>
    <w:rsid w:val="34C69E69"/>
    <w:rsid w:val="3623085D"/>
    <w:rsid w:val="36A2E7CB"/>
    <w:rsid w:val="36DA9DD7"/>
    <w:rsid w:val="377CD406"/>
    <w:rsid w:val="37F03826"/>
    <w:rsid w:val="381F69B2"/>
    <w:rsid w:val="3861BD5A"/>
    <w:rsid w:val="3B957FF2"/>
    <w:rsid w:val="3BAE0EFA"/>
    <w:rsid w:val="3D562BA9"/>
    <w:rsid w:val="3DE5BBFC"/>
    <w:rsid w:val="3DEBC400"/>
    <w:rsid w:val="3ECA5332"/>
    <w:rsid w:val="3F319B44"/>
    <w:rsid w:val="40FE9ECF"/>
    <w:rsid w:val="41598D4F"/>
    <w:rsid w:val="4213416E"/>
    <w:rsid w:val="421D507E"/>
    <w:rsid w:val="425FF07F"/>
    <w:rsid w:val="426D0C93"/>
    <w:rsid w:val="427D1D07"/>
    <w:rsid w:val="429F8DEB"/>
    <w:rsid w:val="43577B2F"/>
    <w:rsid w:val="436B896D"/>
    <w:rsid w:val="443EE6B1"/>
    <w:rsid w:val="44DA2333"/>
    <w:rsid w:val="44F34B90"/>
    <w:rsid w:val="468F1BF1"/>
    <w:rsid w:val="46930617"/>
    <w:rsid w:val="47508E2A"/>
    <w:rsid w:val="47712F5D"/>
    <w:rsid w:val="482F6FD0"/>
    <w:rsid w:val="48B206AD"/>
    <w:rsid w:val="49B4B1CE"/>
    <w:rsid w:val="4A630B23"/>
    <w:rsid w:val="4AA375C1"/>
    <w:rsid w:val="4AE93900"/>
    <w:rsid w:val="4AF5E47C"/>
    <w:rsid w:val="4AFD9426"/>
    <w:rsid w:val="4B02EEEB"/>
    <w:rsid w:val="4B4C814D"/>
    <w:rsid w:val="4BBA0BD4"/>
    <w:rsid w:val="4BC96D6C"/>
    <w:rsid w:val="4D322FFD"/>
    <w:rsid w:val="4D64AD12"/>
    <w:rsid w:val="4E713C4B"/>
    <w:rsid w:val="4EC27C4F"/>
    <w:rsid w:val="4F749E10"/>
    <w:rsid w:val="4F7BD98A"/>
    <w:rsid w:val="4FC00941"/>
    <w:rsid w:val="501AE2AF"/>
    <w:rsid w:val="507E44D5"/>
    <w:rsid w:val="50F77070"/>
    <w:rsid w:val="50FF5DF6"/>
    <w:rsid w:val="52171EAE"/>
    <w:rsid w:val="525D7E91"/>
    <w:rsid w:val="529340D1"/>
    <w:rsid w:val="52E035E9"/>
    <w:rsid w:val="5314943F"/>
    <w:rsid w:val="5327E3B5"/>
    <w:rsid w:val="5376FE3A"/>
    <w:rsid w:val="53D7322F"/>
    <w:rsid w:val="542F1132"/>
    <w:rsid w:val="54322DC8"/>
    <w:rsid w:val="5494F314"/>
    <w:rsid w:val="559C626F"/>
    <w:rsid w:val="55BD9625"/>
    <w:rsid w:val="55C316DD"/>
    <w:rsid w:val="55D2CF19"/>
    <w:rsid w:val="56338F2D"/>
    <w:rsid w:val="5660560B"/>
    <w:rsid w:val="56C544CE"/>
    <w:rsid w:val="56E3270C"/>
    <w:rsid w:val="57C659A5"/>
    <w:rsid w:val="5806F4AC"/>
    <w:rsid w:val="584E89F4"/>
    <w:rsid w:val="58AAA352"/>
    <w:rsid w:val="59059EEB"/>
    <w:rsid w:val="590F4AC1"/>
    <w:rsid w:val="5939568D"/>
    <w:rsid w:val="596DF6EC"/>
    <w:rsid w:val="598C4C85"/>
    <w:rsid w:val="59C008B4"/>
    <w:rsid w:val="5A3803EA"/>
    <w:rsid w:val="5A9E52B6"/>
    <w:rsid w:val="5AA16F4C"/>
    <w:rsid w:val="5AA6403C"/>
    <w:rsid w:val="5AA76399"/>
    <w:rsid w:val="5B7C96C2"/>
    <w:rsid w:val="5BBE93D9"/>
    <w:rsid w:val="5C7BCC2A"/>
    <w:rsid w:val="5D1325BC"/>
    <w:rsid w:val="5D350771"/>
    <w:rsid w:val="5DBFE7B1"/>
    <w:rsid w:val="5DDDE0FE"/>
    <w:rsid w:val="5DE28869"/>
    <w:rsid w:val="5E82BEB7"/>
    <w:rsid w:val="5EDA6226"/>
    <w:rsid w:val="5F79B15F"/>
    <w:rsid w:val="5FBD04AE"/>
    <w:rsid w:val="601B6DBA"/>
    <w:rsid w:val="602E9F05"/>
    <w:rsid w:val="603F5461"/>
    <w:rsid w:val="60797AF5"/>
    <w:rsid w:val="60A6FE0F"/>
    <w:rsid w:val="6110B0D0"/>
    <w:rsid w:val="61379BA3"/>
    <w:rsid w:val="61544283"/>
    <w:rsid w:val="6244A989"/>
    <w:rsid w:val="625DD1E6"/>
    <w:rsid w:val="62AC8131"/>
    <w:rsid w:val="62D933AB"/>
    <w:rsid w:val="63632070"/>
    <w:rsid w:val="63F9A247"/>
    <w:rsid w:val="642B5FF7"/>
    <w:rsid w:val="644D2282"/>
    <w:rsid w:val="64BCC668"/>
    <w:rsid w:val="650BC3C8"/>
    <w:rsid w:val="66764307"/>
    <w:rsid w:val="66814815"/>
    <w:rsid w:val="672288F4"/>
    <w:rsid w:val="675BA87D"/>
    <w:rsid w:val="67812A3B"/>
    <w:rsid w:val="681D1876"/>
    <w:rsid w:val="685F5DDA"/>
    <w:rsid w:val="68AA786E"/>
    <w:rsid w:val="69029A58"/>
    <w:rsid w:val="69CB10AE"/>
    <w:rsid w:val="6A4109B6"/>
    <w:rsid w:val="6A9E6AB9"/>
    <w:rsid w:val="6B647174"/>
    <w:rsid w:val="6C583467"/>
    <w:rsid w:val="6D69F59F"/>
    <w:rsid w:val="6F006698"/>
    <w:rsid w:val="6F900FDB"/>
    <w:rsid w:val="7031A712"/>
    <w:rsid w:val="7091BB77"/>
    <w:rsid w:val="70C6EA78"/>
    <w:rsid w:val="70D8254F"/>
    <w:rsid w:val="712BA58A"/>
    <w:rsid w:val="7159C6AF"/>
    <w:rsid w:val="71999788"/>
    <w:rsid w:val="72064020"/>
    <w:rsid w:val="734C59E1"/>
    <w:rsid w:val="735DD5B7"/>
    <w:rsid w:val="737C312D"/>
    <w:rsid w:val="740FC611"/>
    <w:rsid w:val="743606EB"/>
    <w:rsid w:val="7463464C"/>
    <w:rsid w:val="74DE1459"/>
    <w:rsid w:val="75A923E3"/>
    <w:rsid w:val="75AB9672"/>
    <w:rsid w:val="75FF16AD"/>
    <w:rsid w:val="76272984"/>
    <w:rsid w:val="76E11C94"/>
    <w:rsid w:val="7745142A"/>
    <w:rsid w:val="774766D3"/>
    <w:rsid w:val="7747D77D"/>
    <w:rsid w:val="775A1CBF"/>
    <w:rsid w:val="77ABB55E"/>
    <w:rsid w:val="77D4F2E8"/>
    <w:rsid w:val="7808D90C"/>
    <w:rsid w:val="78BA2F97"/>
    <w:rsid w:val="78CD882A"/>
    <w:rsid w:val="79975231"/>
    <w:rsid w:val="7A115205"/>
    <w:rsid w:val="7A1B8453"/>
    <w:rsid w:val="7A7CB4EC"/>
    <w:rsid w:val="7A7F0795"/>
    <w:rsid w:val="7AB05B9A"/>
    <w:rsid w:val="7AD9A548"/>
    <w:rsid w:val="7BC03B3E"/>
    <w:rsid w:val="7BFD9FF4"/>
    <w:rsid w:val="7C458262"/>
    <w:rsid w:val="7C4D87CE"/>
    <w:rsid w:val="7CDC4A2F"/>
    <w:rsid w:val="7D03988E"/>
    <w:rsid w:val="7D12A15D"/>
    <w:rsid w:val="7DB455AE"/>
    <w:rsid w:val="7DC0B323"/>
    <w:rsid w:val="7E748A15"/>
    <w:rsid w:val="7E83C8FD"/>
    <w:rsid w:val="7ED6AC57"/>
    <w:rsid w:val="7FA64526"/>
    <w:rsid w:val="7FC50EF3"/>
    <w:rsid w:val="7FFDE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DF540"/>
  <w15:chartTrackingRefBased/>
  <w15:docId w15:val="{D1F0CC24-6F2F-4CBA-8981-9D0C7D88414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F39EB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25AF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eading3Char" w:customStyle="1">
    <w:name w:val="Heading 3 Char"/>
    <w:basedOn w:val="DefaultParagraphFont"/>
    <w:link w:val="Heading3"/>
    <w:uiPriority w:val="9"/>
    <w:rsid w:val="007F39EB"/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paragraph" w:customStyle="1">
    <w:name w:val="paragraph"/>
    <w:basedOn w:val="Normal"/>
    <w:rsid w:val="004A5BE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4A5BE4"/>
  </w:style>
  <w:style w:type="character" w:styleId="eop" w:customStyle="1">
    <w:name w:val="eop"/>
    <w:basedOn w:val="DefaultParagraphFont"/>
    <w:rsid w:val="004A5BE4"/>
  </w:style>
  <w:style w:type="character" w:styleId="Hyperlink">
    <w:name w:val="Hyperlink"/>
    <w:basedOn w:val="DefaultParagraphFont"/>
    <w:uiPriority w:val="99"/>
    <w:unhideWhenUsed/>
    <w:rsid w:val="006E5A47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6E5A4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D711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05C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E05CD"/>
  </w:style>
  <w:style w:type="paragraph" w:styleId="Footer">
    <w:name w:val="footer"/>
    <w:basedOn w:val="Normal"/>
    <w:link w:val="FooterChar"/>
    <w:uiPriority w:val="99"/>
    <w:unhideWhenUsed/>
    <w:rsid w:val="008E05C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E05CD"/>
  </w:style>
  <w:style w:type="paragraph" w:styleId="Revision">
    <w:name w:val="Revision"/>
    <w:hidden/>
    <w:uiPriority w:val="99"/>
    <w:semiHidden/>
    <w:rsid w:val="00A217A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217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17A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217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7A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217A3"/>
    <w:rPr>
      <w:b/>
      <w:bCs/>
      <w:sz w:val="20"/>
      <w:szCs w:val="20"/>
    </w:rPr>
  </w:style>
  <w:style w:type="character" w:styleId="Heading4Char" w:customStyle="1">
    <w:name w:val="Heading 4 Char"/>
    <w:basedOn w:val="DefaultParagraphFont"/>
    <w:link w:val="Heading4"/>
    <w:uiPriority w:val="9"/>
    <w:rsid w:val="008225AF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table" w:styleId="PlainTable1">
    <w:name w:val="Plain Table 1"/>
    <w:basedOn w:val="TableNormal"/>
    <w:uiPriority w:val="41"/>
    <w:rsid w:val="00C26E92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3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3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4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6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6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5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7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6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5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1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6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8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0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5A1C1F1F507A4E87C2EA7CE4D1458C" ma:contentTypeVersion="0" ma:contentTypeDescription="Create a new document." ma:contentTypeScope="" ma:versionID="423b4743ee9d0c0a8c711df385f789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4f15b030d40ffca33e4aeb8eb001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EF6778-6440-47AA-AC27-DE10D48F1F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25BCD6-BD32-4681-A076-3871898D59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2CD6E8-0338-4152-A6F8-92C016870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Vita Zaimon</dc:creator>
  <keywords/>
  <dc:description/>
  <lastModifiedBy>Jaclyn Gutierrez</lastModifiedBy>
  <revision>14</revision>
  <lastPrinted>2022-03-01T19:19:00.0000000Z</lastPrinted>
  <dcterms:created xsi:type="dcterms:W3CDTF">2022-10-05T03:43:00.0000000Z</dcterms:created>
  <dcterms:modified xsi:type="dcterms:W3CDTF">2023-05-09T15:19:47.4077562Z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0x010100365A1C1F1F507A4E87C2EA7CE4D1458C</vt:lpwstr>
  </property>
</Properties>
</file>